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D25D2D">
      <w:pPr>
        <w:wordWrap w:val="0"/>
        <w:spacing w:line="414" w:lineRule="exact"/>
      </w:pPr>
      <w:bookmarkStart w:id="0" w:name="_GoBack"/>
      <w:bookmarkEnd w:id="0"/>
      <w:r>
        <w:rPr>
          <w:rFonts w:hint="eastAsia"/>
        </w:rPr>
        <w:t>（様式第１号）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8B4021" w:rsidRPr="008B4021">
        <w:rPr>
          <w:rFonts w:hint="eastAsia"/>
          <w:szCs w:val="22"/>
        </w:rPr>
        <w:t>新東寺尾配水池築造工事</w:t>
      </w:r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605361"/>
    <w:rsid w:val="00711244"/>
    <w:rsid w:val="00747CD5"/>
    <w:rsid w:val="007A4CF8"/>
    <w:rsid w:val="00810C93"/>
    <w:rsid w:val="00835831"/>
    <w:rsid w:val="0089787E"/>
    <w:rsid w:val="008B4021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00055541</cp:lastModifiedBy>
  <cp:revision>4</cp:revision>
  <cp:lastPrinted>2007-07-13T09:59:00Z</cp:lastPrinted>
  <dcterms:created xsi:type="dcterms:W3CDTF">2020-08-20T05:38:00Z</dcterms:created>
  <dcterms:modified xsi:type="dcterms:W3CDTF">2020-10-31T03:27:00Z</dcterms:modified>
</cp:coreProperties>
</file>