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BBE32" w14:textId="77777777" w:rsidR="00295E4E" w:rsidRPr="00541C7E" w:rsidRDefault="00295E4E" w:rsidP="00295E4E">
      <w:pPr>
        <w:autoSpaceDE w:val="0"/>
        <w:autoSpaceDN w:val="0"/>
        <w:jc w:val="left"/>
        <w:rPr>
          <w:rFonts w:ascii="ＭＳ 明朝" w:hAnsi="ＭＳ 明朝"/>
        </w:rPr>
      </w:pPr>
      <w:r w:rsidRPr="00541C7E">
        <w:rPr>
          <w:rFonts w:ascii="ＭＳ 明朝" w:hAnsi="ＭＳ 明朝" w:hint="eastAsia"/>
        </w:rPr>
        <w:t>様式第１号（第４関係）</w:t>
      </w:r>
    </w:p>
    <w:p w14:paraId="23EC4AAC" w14:textId="77777777" w:rsidR="00295E4E" w:rsidRPr="00541C7E" w:rsidRDefault="00295E4E" w:rsidP="00295E4E">
      <w:pPr>
        <w:autoSpaceDE w:val="0"/>
        <w:autoSpaceDN w:val="0"/>
        <w:jc w:val="center"/>
        <w:rPr>
          <w:rFonts w:ascii="ＭＳ 明朝" w:hAnsi="ＭＳ 明朝"/>
        </w:rPr>
      </w:pPr>
    </w:p>
    <w:p w14:paraId="3AF97F67" w14:textId="77777777" w:rsidR="00295E4E" w:rsidRPr="00541C7E" w:rsidRDefault="00295E4E" w:rsidP="00295E4E">
      <w:pPr>
        <w:autoSpaceDE w:val="0"/>
        <w:autoSpaceDN w:val="0"/>
        <w:jc w:val="center"/>
        <w:rPr>
          <w:rFonts w:ascii="ＭＳ 明朝" w:hAnsi="ＭＳ 明朝"/>
        </w:rPr>
      </w:pPr>
      <w:r w:rsidRPr="00541C7E">
        <w:rPr>
          <w:rFonts w:ascii="ＭＳ 明朝" w:hAnsi="ＭＳ 明朝" w:hint="eastAsia"/>
        </w:rPr>
        <w:t>長野市防犯灯整備事業補助金交付申請書</w:t>
      </w:r>
    </w:p>
    <w:p w14:paraId="109960DF" w14:textId="77777777" w:rsidR="00295E4E" w:rsidRPr="00541C7E" w:rsidRDefault="00295E4E" w:rsidP="00295E4E">
      <w:pPr>
        <w:autoSpaceDE w:val="0"/>
        <w:autoSpaceDN w:val="0"/>
        <w:jc w:val="center"/>
        <w:rPr>
          <w:rFonts w:ascii="ＭＳ 明朝" w:hAnsi="ＭＳ 明朝"/>
        </w:rPr>
      </w:pPr>
    </w:p>
    <w:p w14:paraId="6726054E" w14:textId="77777777" w:rsidR="00295E4E" w:rsidRPr="00541C7E" w:rsidRDefault="00295E4E" w:rsidP="00295E4E">
      <w:pPr>
        <w:wordWrap w:val="0"/>
        <w:autoSpaceDE w:val="0"/>
        <w:autoSpaceDN w:val="0"/>
        <w:jc w:val="right"/>
        <w:rPr>
          <w:rFonts w:ascii="ＭＳ 明朝" w:hAnsi="ＭＳ 明朝"/>
        </w:rPr>
      </w:pPr>
      <w:r w:rsidRPr="00541C7E">
        <w:rPr>
          <w:rFonts w:ascii="ＭＳ 明朝" w:hAnsi="ＭＳ 明朝" w:hint="eastAsia"/>
        </w:rPr>
        <w:t xml:space="preserve">　　年　　月　　日　　</w:t>
      </w:r>
    </w:p>
    <w:p w14:paraId="38A66750" w14:textId="77777777" w:rsidR="00295E4E" w:rsidRPr="00541C7E" w:rsidRDefault="00295E4E" w:rsidP="00295E4E">
      <w:pPr>
        <w:autoSpaceDE w:val="0"/>
        <w:autoSpaceDN w:val="0"/>
        <w:rPr>
          <w:rFonts w:ascii="ＭＳ 明朝" w:hAnsi="ＭＳ 明朝"/>
        </w:rPr>
      </w:pPr>
    </w:p>
    <w:p w14:paraId="62D64A11" w14:textId="77777777" w:rsidR="00295E4E" w:rsidRPr="00541C7E" w:rsidRDefault="000C0164" w:rsidP="00295E4E">
      <w:pPr>
        <w:autoSpaceDE w:val="0"/>
        <w:autoSpaceDN w:val="0"/>
        <w:ind w:firstLineChars="200" w:firstLine="446"/>
        <w:rPr>
          <w:rFonts w:ascii="ＭＳ 明朝" w:hAnsi="ＭＳ 明朝"/>
        </w:rPr>
      </w:pPr>
      <w:r w:rsidRPr="00541C7E">
        <w:rPr>
          <w:rFonts w:ascii="ＭＳ 明朝" w:hAnsi="ＭＳ 明朝" w:hint="eastAsia"/>
        </w:rPr>
        <w:t>長野市長　　　　　宛</w:t>
      </w:r>
    </w:p>
    <w:p w14:paraId="51E45E7E" w14:textId="77777777" w:rsidR="00295E4E" w:rsidRPr="00B33404" w:rsidRDefault="00295E4E" w:rsidP="00295E4E">
      <w:pPr>
        <w:autoSpaceDE w:val="0"/>
        <w:autoSpaceDN w:val="0"/>
        <w:rPr>
          <w:rFonts w:ascii="ＭＳ 明朝" w:hAnsi="ＭＳ 明朝"/>
        </w:rPr>
      </w:pPr>
    </w:p>
    <w:p w14:paraId="4109EC54" w14:textId="40FEDB46" w:rsidR="00295E4E" w:rsidRPr="00B33404" w:rsidRDefault="00295E4E" w:rsidP="00295E4E">
      <w:pPr>
        <w:autoSpaceDE w:val="0"/>
        <w:autoSpaceDN w:val="0"/>
        <w:rPr>
          <w:rFonts w:ascii="ＭＳ 明朝" w:hAnsi="ＭＳ 明朝"/>
        </w:rPr>
      </w:pPr>
      <w:r w:rsidRPr="00B33404">
        <w:rPr>
          <w:rFonts w:ascii="ＭＳ 明朝" w:hAnsi="ＭＳ 明朝" w:hint="eastAsia"/>
        </w:rPr>
        <w:t xml:space="preserve">　　　　　　　　　　　　　　　　　　　</w:t>
      </w:r>
      <w:r w:rsidR="00B33404" w:rsidRPr="00B33404">
        <w:rPr>
          <w:rFonts w:ascii="ＭＳ 明朝" w:hAnsi="ＭＳ 明朝" w:hint="eastAsia"/>
        </w:rPr>
        <w:t>団体</w:t>
      </w:r>
      <w:r w:rsidRPr="00B33404">
        <w:rPr>
          <w:rFonts w:ascii="ＭＳ 明朝" w:hAnsi="ＭＳ 明朝" w:hint="eastAsia"/>
        </w:rPr>
        <w:t xml:space="preserve">名　</w:t>
      </w:r>
      <w:r w:rsidR="00B33404" w:rsidRPr="00B33404">
        <w:rPr>
          <w:rFonts w:ascii="ＭＳ 明朝" w:hAnsi="ＭＳ 明朝" w:hint="eastAsia"/>
        </w:rPr>
        <w:t xml:space="preserve">　　　　</w:t>
      </w:r>
    </w:p>
    <w:p w14:paraId="34BC2337" w14:textId="70C11ED7" w:rsidR="00295E4E" w:rsidRPr="00B33404" w:rsidRDefault="00295E4E" w:rsidP="00295E4E">
      <w:pPr>
        <w:autoSpaceDE w:val="0"/>
        <w:autoSpaceDN w:val="0"/>
        <w:rPr>
          <w:rFonts w:ascii="ＭＳ 明朝" w:hAnsi="ＭＳ 明朝"/>
          <w:u w:val="single"/>
        </w:rPr>
      </w:pPr>
      <w:r w:rsidRPr="00B33404">
        <w:rPr>
          <w:rFonts w:ascii="ＭＳ 明朝" w:hAnsi="ＭＳ 明朝" w:hint="eastAsia"/>
        </w:rPr>
        <w:t xml:space="preserve">　　　　　　　　　　　　　　　　　　</w:t>
      </w:r>
      <w:r w:rsidR="00B33404" w:rsidRPr="00B33404">
        <w:rPr>
          <w:rFonts w:ascii="ＭＳ 明朝" w:hAnsi="ＭＳ 明朝" w:hint="eastAsia"/>
        </w:rPr>
        <w:t xml:space="preserve">　代表者　住　所</w:t>
      </w:r>
      <w:r w:rsidR="001B0236" w:rsidRPr="00B33404">
        <w:rPr>
          <w:rFonts w:ascii="ＭＳ 明朝" w:hAnsi="ＭＳ 明朝" w:hint="eastAsia"/>
          <w:kern w:val="0"/>
        </w:rPr>
        <w:t xml:space="preserve">　</w:t>
      </w:r>
    </w:p>
    <w:p w14:paraId="309FC082" w14:textId="27C9F856" w:rsidR="00295E4E" w:rsidRPr="00B33404" w:rsidRDefault="00295E4E" w:rsidP="00295E4E">
      <w:pPr>
        <w:autoSpaceDE w:val="0"/>
        <w:autoSpaceDN w:val="0"/>
        <w:rPr>
          <w:rFonts w:ascii="ＭＳ 明朝" w:hAnsi="ＭＳ 明朝"/>
        </w:rPr>
      </w:pPr>
      <w:r w:rsidRPr="00B33404">
        <w:rPr>
          <w:rFonts w:ascii="ＭＳ 明朝" w:hAnsi="ＭＳ 明朝" w:hint="eastAsia"/>
        </w:rPr>
        <w:t xml:space="preserve">　　　　　　　　　　　　　　　　　　　　　　　</w:t>
      </w:r>
      <w:r w:rsidR="00B33404" w:rsidRPr="00B33404">
        <w:rPr>
          <w:rFonts w:ascii="ＭＳ 明朝" w:hAnsi="ＭＳ 明朝" w:hint="eastAsia"/>
        </w:rPr>
        <w:t>職</w:t>
      </w:r>
      <w:r w:rsidRPr="00B33404">
        <w:rPr>
          <w:rFonts w:ascii="ＭＳ 明朝" w:hAnsi="ＭＳ 明朝" w:hint="eastAsia"/>
        </w:rPr>
        <w:t xml:space="preserve">氏名　</w:t>
      </w:r>
    </w:p>
    <w:p w14:paraId="7BA918A9" w14:textId="0A48BADC" w:rsidR="00295E4E" w:rsidRPr="00B33404" w:rsidRDefault="00295E4E" w:rsidP="00295E4E">
      <w:pPr>
        <w:autoSpaceDE w:val="0"/>
        <w:autoSpaceDN w:val="0"/>
        <w:rPr>
          <w:rFonts w:ascii="ＭＳ 明朝" w:hAnsi="ＭＳ 明朝"/>
        </w:rPr>
      </w:pPr>
      <w:r w:rsidRPr="00B33404">
        <w:rPr>
          <w:rFonts w:ascii="ＭＳ 明朝" w:hAnsi="ＭＳ 明朝" w:hint="eastAsia"/>
        </w:rPr>
        <w:t xml:space="preserve">　　　　　　　　　　　　　　　　　　　連絡先（電話）</w:t>
      </w:r>
      <w:r w:rsidR="00B33404" w:rsidRPr="00B33404">
        <w:rPr>
          <w:rFonts w:ascii="ＭＳ 明朝" w:hAnsi="ＭＳ 明朝" w:hint="eastAsia"/>
        </w:rPr>
        <w:t xml:space="preserve">　</w:t>
      </w:r>
    </w:p>
    <w:p w14:paraId="2123F8A4" w14:textId="77777777" w:rsidR="00295E4E" w:rsidRPr="00541C7E" w:rsidRDefault="00295E4E" w:rsidP="00295E4E">
      <w:pPr>
        <w:autoSpaceDE w:val="0"/>
        <w:autoSpaceDN w:val="0"/>
        <w:rPr>
          <w:rFonts w:ascii="ＭＳ 明朝" w:hAnsi="ＭＳ 明朝"/>
        </w:rPr>
      </w:pPr>
    </w:p>
    <w:p w14:paraId="7C067F1F" w14:textId="77777777" w:rsidR="00295E4E" w:rsidRPr="00541C7E" w:rsidRDefault="00295E4E" w:rsidP="00295E4E">
      <w:pPr>
        <w:autoSpaceDE w:val="0"/>
        <w:autoSpaceDN w:val="0"/>
        <w:ind w:left="223" w:hangingChars="100" w:hanging="223"/>
        <w:rPr>
          <w:rFonts w:ascii="ＭＳ 明朝" w:hAnsi="ＭＳ 明朝"/>
        </w:rPr>
      </w:pPr>
      <w:r w:rsidRPr="00541C7E">
        <w:rPr>
          <w:rFonts w:ascii="ＭＳ 明朝" w:hAnsi="ＭＳ 明朝" w:hint="eastAsia"/>
        </w:rPr>
        <w:t xml:space="preserve">　　</w:t>
      </w:r>
      <w:r w:rsidR="00B81239" w:rsidRPr="00541C7E">
        <w:rPr>
          <w:rFonts w:ascii="ＭＳ 明朝" w:hAnsi="ＭＳ 明朝" w:hint="eastAsia"/>
        </w:rPr>
        <w:t xml:space="preserve">　　</w:t>
      </w:r>
      <w:r w:rsidRPr="00541C7E">
        <w:rPr>
          <w:rFonts w:ascii="ＭＳ 明朝" w:hAnsi="ＭＳ 明朝" w:hint="eastAsia"/>
        </w:rPr>
        <w:t xml:space="preserve">　　年度において、長野市ＬＥＤ防犯灯設置</w:t>
      </w:r>
      <w:r w:rsidR="00893B9B" w:rsidRPr="00541C7E">
        <w:rPr>
          <w:rFonts w:ascii="ＭＳ 明朝" w:hAnsi="ＭＳ 明朝" w:hint="eastAsia"/>
        </w:rPr>
        <w:t>等</w:t>
      </w:r>
      <w:r w:rsidRPr="00541C7E">
        <w:rPr>
          <w:rFonts w:ascii="ＭＳ 明朝" w:hAnsi="ＭＳ 明朝" w:hint="eastAsia"/>
        </w:rPr>
        <w:t>事業を下記のとおり実施したいので、補助金　　　　　　　　　　円を交付してください。</w:t>
      </w:r>
    </w:p>
    <w:p w14:paraId="2047B669" w14:textId="77777777" w:rsidR="00295E4E" w:rsidRPr="00541C7E" w:rsidRDefault="00295E4E" w:rsidP="00295E4E">
      <w:pPr>
        <w:autoSpaceDE w:val="0"/>
        <w:autoSpaceDN w:val="0"/>
        <w:rPr>
          <w:rFonts w:ascii="ＭＳ 明朝" w:hAnsi="ＭＳ 明朝"/>
        </w:rPr>
      </w:pPr>
    </w:p>
    <w:p w14:paraId="7A2D8E37" w14:textId="77777777" w:rsidR="00295E4E" w:rsidRPr="00541C7E" w:rsidRDefault="00295E4E" w:rsidP="00295E4E">
      <w:pPr>
        <w:pStyle w:val="a7"/>
        <w:rPr>
          <w:rFonts w:hAnsi="ＭＳ 明朝"/>
        </w:rPr>
      </w:pPr>
      <w:r w:rsidRPr="00541C7E">
        <w:rPr>
          <w:rFonts w:hAnsi="ＭＳ 明朝" w:hint="eastAsia"/>
        </w:rPr>
        <w:t>記</w:t>
      </w:r>
    </w:p>
    <w:p w14:paraId="40B5DD66" w14:textId="77777777" w:rsidR="00295E4E" w:rsidRPr="00541C7E" w:rsidRDefault="000C0164" w:rsidP="00295E4E">
      <w:pPr>
        <w:rPr>
          <w:rFonts w:ascii="ＭＳ 明朝" w:hAnsi="ＭＳ 明朝"/>
        </w:rPr>
      </w:pPr>
      <w:r w:rsidRPr="00541C7E">
        <w:rPr>
          <w:rFonts w:ascii="ＭＳ 明朝" w:hAnsi="ＭＳ 明朝" w:hint="eastAsia"/>
        </w:rPr>
        <w:t xml:space="preserve">１　</w:t>
      </w:r>
      <w:r w:rsidR="00295E4E" w:rsidRPr="00541C7E">
        <w:rPr>
          <w:rFonts w:ascii="ＭＳ 明朝" w:hAnsi="ＭＳ 明朝" w:hint="eastAsia"/>
        </w:rPr>
        <w:t>事業</w:t>
      </w:r>
      <w:r w:rsidRPr="00541C7E">
        <w:rPr>
          <w:rFonts w:ascii="ＭＳ 明朝" w:hAnsi="ＭＳ 明朝" w:hint="eastAsia"/>
        </w:rPr>
        <w:t>の内容</w:t>
      </w:r>
    </w:p>
    <w:tbl>
      <w:tblPr>
        <w:tblW w:w="8064" w:type="dxa"/>
        <w:tblInd w:w="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2"/>
        <w:gridCol w:w="2960"/>
        <w:gridCol w:w="1936"/>
        <w:gridCol w:w="2496"/>
      </w:tblGrid>
      <w:tr w:rsidR="00541C7E" w:rsidRPr="00541C7E" w14:paraId="58658CDC" w14:textId="77777777" w:rsidTr="00726241">
        <w:trPr>
          <w:trHeight w:val="480"/>
        </w:trPr>
        <w:tc>
          <w:tcPr>
            <w:tcW w:w="3632" w:type="dxa"/>
            <w:gridSpan w:val="2"/>
            <w:vAlign w:val="center"/>
          </w:tcPr>
          <w:p w14:paraId="1BFB70FE" w14:textId="77777777" w:rsidR="00295E4E" w:rsidRPr="00541C7E" w:rsidRDefault="00A26ED0" w:rsidP="00726241">
            <w:pPr>
              <w:spacing w:line="240" w:lineRule="atLeast"/>
              <w:jc w:val="center"/>
              <w:rPr>
                <w:rFonts w:ascii="ＭＳ 明朝" w:hAnsi="ＭＳ 明朝"/>
              </w:rPr>
            </w:pPr>
            <w:r w:rsidRPr="00541C7E">
              <w:rPr>
                <w:rFonts w:ascii="ＭＳ 明朝" w:hAnsi="ＭＳ 明朝" w:hint="eastAsia"/>
              </w:rPr>
              <w:t>区　分</w:t>
            </w:r>
          </w:p>
        </w:tc>
        <w:tc>
          <w:tcPr>
            <w:tcW w:w="1936" w:type="dxa"/>
            <w:tcBorders>
              <w:bottom w:val="single" w:sz="4" w:space="0" w:color="auto"/>
            </w:tcBorders>
            <w:vAlign w:val="center"/>
          </w:tcPr>
          <w:p w14:paraId="182A7912" w14:textId="77777777" w:rsidR="00295E4E" w:rsidRPr="00541C7E" w:rsidRDefault="00295E4E" w:rsidP="00726241">
            <w:pPr>
              <w:spacing w:line="240" w:lineRule="atLeast"/>
              <w:jc w:val="center"/>
              <w:rPr>
                <w:rFonts w:ascii="ＭＳ 明朝" w:hAnsi="ＭＳ 明朝"/>
              </w:rPr>
            </w:pPr>
            <w:r w:rsidRPr="00541C7E">
              <w:rPr>
                <w:rFonts w:ascii="ＭＳ 明朝" w:hAnsi="ＭＳ 明朝" w:hint="eastAsia"/>
                <w:spacing w:val="60"/>
                <w:kern w:val="0"/>
                <w:fitText w:val="892" w:id="1672758794"/>
              </w:rPr>
              <w:t>設置</w:t>
            </w:r>
            <w:r w:rsidRPr="00541C7E">
              <w:rPr>
                <w:rFonts w:ascii="ＭＳ 明朝" w:hAnsi="ＭＳ 明朝" w:hint="eastAsia"/>
                <w:spacing w:val="7"/>
                <w:kern w:val="0"/>
                <w:fitText w:val="892" w:id="1672758794"/>
              </w:rPr>
              <w:t>数</w:t>
            </w:r>
          </w:p>
        </w:tc>
        <w:tc>
          <w:tcPr>
            <w:tcW w:w="2496" w:type="dxa"/>
            <w:tcBorders>
              <w:bottom w:val="single" w:sz="4" w:space="0" w:color="auto"/>
            </w:tcBorders>
            <w:vAlign w:val="center"/>
          </w:tcPr>
          <w:p w14:paraId="3073753E" w14:textId="77777777" w:rsidR="00295E4E" w:rsidRPr="00541C7E" w:rsidRDefault="00295E4E" w:rsidP="00726241">
            <w:pPr>
              <w:spacing w:line="240" w:lineRule="atLeast"/>
              <w:jc w:val="center"/>
              <w:rPr>
                <w:rFonts w:ascii="ＭＳ 明朝" w:hAnsi="ＭＳ 明朝"/>
              </w:rPr>
            </w:pPr>
            <w:r w:rsidRPr="00541C7E">
              <w:rPr>
                <w:rFonts w:ascii="ＭＳ 明朝" w:hAnsi="ＭＳ 明朝" w:hint="eastAsia"/>
              </w:rPr>
              <w:t>工　事　費（円）</w:t>
            </w:r>
          </w:p>
        </w:tc>
      </w:tr>
      <w:tr w:rsidR="00541C7E" w:rsidRPr="00541C7E" w14:paraId="607CE1B2" w14:textId="77777777" w:rsidTr="00726241">
        <w:trPr>
          <w:cantSplit/>
          <w:trHeight w:val="653"/>
        </w:trPr>
        <w:tc>
          <w:tcPr>
            <w:tcW w:w="672" w:type="dxa"/>
            <w:vMerge w:val="restart"/>
            <w:vAlign w:val="center"/>
          </w:tcPr>
          <w:p w14:paraId="4AD9BCBF" w14:textId="77777777" w:rsidR="00295E4E" w:rsidRPr="00541C7E" w:rsidRDefault="00295E4E" w:rsidP="00726241">
            <w:pPr>
              <w:spacing w:line="240" w:lineRule="atLeast"/>
              <w:rPr>
                <w:rFonts w:ascii="ＭＳ 明朝" w:hAnsi="ＭＳ 明朝"/>
              </w:rPr>
            </w:pPr>
            <w:r w:rsidRPr="00541C7E">
              <w:rPr>
                <w:rFonts w:ascii="ＭＳ 明朝" w:hAnsi="ＭＳ 明朝" w:hint="eastAsia"/>
              </w:rPr>
              <w:t>人家連坦地域</w:t>
            </w:r>
          </w:p>
        </w:tc>
        <w:tc>
          <w:tcPr>
            <w:tcW w:w="2960" w:type="dxa"/>
            <w:vAlign w:val="center"/>
          </w:tcPr>
          <w:p w14:paraId="1E2AC9A6" w14:textId="77777777" w:rsidR="00295E4E" w:rsidRPr="00541C7E" w:rsidRDefault="00295E4E" w:rsidP="00726241">
            <w:pPr>
              <w:spacing w:line="240" w:lineRule="atLeast"/>
              <w:rPr>
                <w:rFonts w:ascii="ＭＳ 明朝" w:hAnsi="ＭＳ 明朝"/>
              </w:rPr>
            </w:pPr>
            <w:r w:rsidRPr="00541C7E">
              <w:rPr>
                <w:rFonts w:ascii="ＭＳ 明朝" w:hAnsi="ＭＳ 明朝" w:hint="eastAsia"/>
              </w:rPr>
              <w:t>防犯灯柱を新設し、ＬＥＤ防犯灯を設置</w:t>
            </w:r>
          </w:p>
        </w:tc>
        <w:tc>
          <w:tcPr>
            <w:tcW w:w="1936" w:type="dxa"/>
            <w:tcBorders>
              <w:top w:val="single" w:sz="4" w:space="0" w:color="auto"/>
            </w:tcBorders>
            <w:vAlign w:val="center"/>
          </w:tcPr>
          <w:p w14:paraId="6A86AC1C" w14:textId="77777777" w:rsidR="00295E4E" w:rsidRPr="00541C7E" w:rsidRDefault="00295E4E" w:rsidP="00726241">
            <w:pPr>
              <w:spacing w:line="240" w:lineRule="atLeast"/>
              <w:jc w:val="right"/>
              <w:rPr>
                <w:rFonts w:ascii="ＭＳ 明朝" w:hAnsi="ＭＳ 明朝"/>
              </w:rPr>
            </w:pPr>
            <w:r w:rsidRPr="00541C7E">
              <w:rPr>
                <w:rFonts w:ascii="ＭＳ 明朝" w:hAnsi="ＭＳ 明朝" w:hint="eastAsia"/>
              </w:rPr>
              <w:t>組</w:t>
            </w:r>
          </w:p>
        </w:tc>
        <w:tc>
          <w:tcPr>
            <w:tcW w:w="2496" w:type="dxa"/>
            <w:tcBorders>
              <w:top w:val="single" w:sz="4" w:space="0" w:color="auto"/>
            </w:tcBorders>
            <w:vAlign w:val="center"/>
          </w:tcPr>
          <w:p w14:paraId="4B85A0F6" w14:textId="77777777" w:rsidR="00295E4E" w:rsidRPr="00541C7E" w:rsidRDefault="00295E4E" w:rsidP="00F823FE">
            <w:pPr>
              <w:pStyle w:val="a8"/>
              <w:spacing w:line="240" w:lineRule="atLeast"/>
              <w:rPr>
                <w:rFonts w:hAnsi="ＭＳ 明朝"/>
              </w:rPr>
            </w:pPr>
          </w:p>
        </w:tc>
      </w:tr>
      <w:tr w:rsidR="00541C7E" w:rsidRPr="00541C7E" w14:paraId="31ECB40D" w14:textId="77777777" w:rsidTr="00726241">
        <w:trPr>
          <w:cantSplit/>
          <w:trHeight w:val="653"/>
        </w:trPr>
        <w:tc>
          <w:tcPr>
            <w:tcW w:w="672" w:type="dxa"/>
            <w:vMerge/>
            <w:vAlign w:val="center"/>
          </w:tcPr>
          <w:p w14:paraId="31EB4BD2" w14:textId="77777777" w:rsidR="00295E4E" w:rsidRPr="00541C7E" w:rsidRDefault="00295E4E" w:rsidP="00726241">
            <w:pPr>
              <w:spacing w:line="24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2960" w:type="dxa"/>
            <w:vAlign w:val="center"/>
          </w:tcPr>
          <w:p w14:paraId="2AC88F2E" w14:textId="77777777" w:rsidR="00295E4E" w:rsidRPr="00541C7E" w:rsidRDefault="00295E4E" w:rsidP="00726241">
            <w:pPr>
              <w:spacing w:line="240" w:lineRule="atLeast"/>
              <w:rPr>
                <w:rFonts w:ascii="ＭＳ 明朝" w:hAnsi="ＭＳ 明朝"/>
              </w:rPr>
            </w:pPr>
            <w:r w:rsidRPr="00541C7E">
              <w:rPr>
                <w:rFonts w:ascii="ＭＳ 明朝" w:hAnsi="ＭＳ 明朝" w:hint="eastAsia"/>
              </w:rPr>
              <w:t>既設の電柱にＬＥＤ防犯灯を設置</w:t>
            </w:r>
          </w:p>
        </w:tc>
        <w:tc>
          <w:tcPr>
            <w:tcW w:w="1936" w:type="dxa"/>
            <w:tcBorders>
              <w:top w:val="single" w:sz="4" w:space="0" w:color="auto"/>
            </w:tcBorders>
            <w:vAlign w:val="center"/>
          </w:tcPr>
          <w:p w14:paraId="6B29B405" w14:textId="77777777" w:rsidR="00295E4E" w:rsidRPr="00541C7E" w:rsidRDefault="00295E4E" w:rsidP="00726241">
            <w:pPr>
              <w:spacing w:line="240" w:lineRule="atLeast"/>
              <w:jc w:val="right"/>
              <w:rPr>
                <w:rFonts w:ascii="ＭＳ 明朝" w:hAnsi="ＭＳ 明朝"/>
              </w:rPr>
            </w:pPr>
            <w:r w:rsidRPr="00541C7E">
              <w:rPr>
                <w:rFonts w:ascii="ＭＳ 明朝" w:hAnsi="ＭＳ 明朝" w:hint="eastAsia"/>
              </w:rPr>
              <w:t>灯</w:t>
            </w:r>
          </w:p>
        </w:tc>
        <w:tc>
          <w:tcPr>
            <w:tcW w:w="2496" w:type="dxa"/>
            <w:tcBorders>
              <w:top w:val="single" w:sz="4" w:space="0" w:color="auto"/>
            </w:tcBorders>
            <w:vAlign w:val="center"/>
          </w:tcPr>
          <w:p w14:paraId="39EC1BA1" w14:textId="77777777" w:rsidR="00295E4E" w:rsidRPr="00541C7E" w:rsidRDefault="00295E4E" w:rsidP="00F823FE">
            <w:pPr>
              <w:pStyle w:val="a8"/>
              <w:spacing w:line="240" w:lineRule="atLeast"/>
              <w:rPr>
                <w:rFonts w:hAnsi="ＭＳ 明朝"/>
              </w:rPr>
            </w:pPr>
          </w:p>
        </w:tc>
      </w:tr>
      <w:tr w:rsidR="00541C7E" w:rsidRPr="00541C7E" w14:paraId="5311CE57" w14:textId="77777777" w:rsidTr="00726241">
        <w:trPr>
          <w:cantSplit/>
          <w:trHeight w:val="461"/>
        </w:trPr>
        <w:tc>
          <w:tcPr>
            <w:tcW w:w="67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C411EA" w14:textId="77777777" w:rsidR="00295E4E" w:rsidRPr="00541C7E" w:rsidRDefault="00295E4E" w:rsidP="00726241">
            <w:pPr>
              <w:spacing w:line="240" w:lineRule="atLeast"/>
              <w:rPr>
                <w:rFonts w:ascii="ＭＳ 明朝" w:hAnsi="ＭＳ 明朝"/>
              </w:rPr>
            </w:pPr>
            <w:r w:rsidRPr="00541C7E">
              <w:rPr>
                <w:rFonts w:ascii="ＭＳ 明朝" w:hAnsi="ＭＳ 明朝" w:hint="eastAsia"/>
              </w:rPr>
              <w:t>人家不連坦地域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F02AE1" w14:textId="77777777" w:rsidR="00295E4E" w:rsidRPr="00541C7E" w:rsidRDefault="00295E4E" w:rsidP="00726241">
            <w:pPr>
              <w:spacing w:line="240" w:lineRule="atLeast"/>
              <w:rPr>
                <w:rFonts w:ascii="ＭＳ 明朝" w:hAnsi="ＭＳ 明朝"/>
              </w:rPr>
            </w:pPr>
            <w:r w:rsidRPr="00541C7E">
              <w:rPr>
                <w:rFonts w:ascii="ＭＳ 明朝" w:hAnsi="ＭＳ 明朝" w:hint="eastAsia"/>
              </w:rPr>
              <w:t>防犯灯柱を新設し、ＬＥＤ防犯灯を設置</w:t>
            </w:r>
          </w:p>
        </w:tc>
        <w:tc>
          <w:tcPr>
            <w:tcW w:w="1936" w:type="dxa"/>
            <w:tcBorders>
              <w:top w:val="single" w:sz="4" w:space="0" w:color="auto"/>
            </w:tcBorders>
            <w:vAlign w:val="center"/>
          </w:tcPr>
          <w:p w14:paraId="04A9D0A9" w14:textId="77777777" w:rsidR="00295E4E" w:rsidRPr="00541C7E" w:rsidRDefault="00295E4E" w:rsidP="00726241">
            <w:pPr>
              <w:spacing w:line="240" w:lineRule="atLeast"/>
              <w:jc w:val="right"/>
              <w:rPr>
                <w:rFonts w:ascii="ＭＳ 明朝" w:hAnsi="ＭＳ 明朝"/>
              </w:rPr>
            </w:pPr>
            <w:r w:rsidRPr="00541C7E">
              <w:rPr>
                <w:rFonts w:ascii="ＭＳ 明朝" w:hAnsi="ＭＳ 明朝" w:hint="eastAsia"/>
              </w:rPr>
              <w:t>組</w:t>
            </w:r>
          </w:p>
        </w:tc>
        <w:tc>
          <w:tcPr>
            <w:tcW w:w="2496" w:type="dxa"/>
            <w:tcBorders>
              <w:top w:val="single" w:sz="4" w:space="0" w:color="auto"/>
            </w:tcBorders>
            <w:vAlign w:val="center"/>
          </w:tcPr>
          <w:p w14:paraId="01B68B7C" w14:textId="77777777" w:rsidR="00295E4E" w:rsidRPr="00541C7E" w:rsidRDefault="00295E4E" w:rsidP="00F823FE">
            <w:pPr>
              <w:spacing w:line="240" w:lineRule="atLeast"/>
              <w:jc w:val="right"/>
              <w:rPr>
                <w:rFonts w:ascii="ＭＳ 明朝" w:hAnsi="ＭＳ 明朝"/>
              </w:rPr>
            </w:pPr>
          </w:p>
        </w:tc>
      </w:tr>
      <w:tr w:rsidR="00541C7E" w:rsidRPr="00541C7E" w14:paraId="159074B0" w14:textId="77777777" w:rsidTr="00726241">
        <w:trPr>
          <w:cantSplit/>
          <w:trHeight w:val="653"/>
        </w:trPr>
        <w:tc>
          <w:tcPr>
            <w:tcW w:w="672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6D25C595" w14:textId="77777777" w:rsidR="00295E4E" w:rsidRPr="00541C7E" w:rsidRDefault="00295E4E" w:rsidP="00726241">
            <w:pPr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2960" w:type="dxa"/>
            <w:tcBorders>
              <w:left w:val="single" w:sz="4" w:space="0" w:color="auto"/>
            </w:tcBorders>
            <w:vAlign w:val="center"/>
          </w:tcPr>
          <w:p w14:paraId="5D19DE23" w14:textId="77777777" w:rsidR="00295E4E" w:rsidRPr="00541C7E" w:rsidRDefault="00295E4E" w:rsidP="00726241">
            <w:pPr>
              <w:spacing w:line="240" w:lineRule="atLeast"/>
              <w:rPr>
                <w:rFonts w:ascii="ＭＳ 明朝" w:hAnsi="ＭＳ 明朝"/>
              </w:rPr>
            </w:pPr>
            <w:r w:rsidRPr="00541C7E">
              <w:rPr>
                <w:rFonts w:ascii="ＭＳ 明朝" w:hAnsi="ＭＳ 明朝" w:hint="eastAsia"/>
              </w:rPr>
              <w:t>既設の電柱にＬＥＤ防犯灯を設置</w:t>
            </w:r>
          </w:p>
        </w:tc>
        <w:tc>
          <w:tcPr>
            <w:tcW w:w="1936" w:type="dxa"/>
            <w:vAlign w:val="center"/>
          </w:tcPr>
          <w:p w14:paraId="446BCC0A" w14:textId="77777777" w:rsidR="00295E4E" w:rsidRPr="00541C7E" w:rsidRDefault="00295E4E" w:rsidP="00726241">
            <w:pPr>
              <w:spacing w:line="240" w:lineRule="atLeast"/>
              <w:jc w:val="right"/>
              <w:rPr>
                <w:rFonts w:ascii="ＭＳ 明朝" w:hAnsi="ＭＳ 明朝"/>
              </w:rPr>
            </w:pPr>
            <w:r w:rsidRPr="00541C7E">
              <w:rPr>
                <w:rFonts w:ascii="ＭＳ 明朝" w:hAnsi="ＭＳ 明朝" w:hint="eastAsia"/>
              </w:rPr>
              <w:t>灯</w:t>
            </w:r>
          </w:p>
        </w:tc>
        <w:tc>
          <w:tcPr>
            <w:tcW w:w="2496" w:type="dxa"/>
            <w:vAlign w:val="center"/>
          </w:tcPr>
          <w:p w14:paraId="767F87FA" w14:textId="77777777" w:rsidR="00295E4E" w:rsidRPr="00541C7E" w:rsidRDefault="00295E4E" w:rsidP="00F823FE">
            <w:pPr>
              <w:spacing w:line="240" w:lineRule="atLeast"/>
              <w:jc w:val="right"/>
              <w:rPr>
                <w:rFonts w:ascii="ＭＳ 明朝" w:hAnsi="ＭＳ 明朝"/>
              </w:rPr>
            </w:pPr>
          </w:p>
        </w:tc>
      </w:tr>
      <w:tr w:rsidR="00541C7E" w:rsidRPr="00541C7E" w14:paraId="093B0E96" w14:textId="77777777" w:rsidTr="00726241">
        <w:trPr>
          <w:cantSplit/>
          <w:trHeight w:val="653"/>
        </w:trPr>
        <w:tc>
          <w:tcPr>
            <w:tcW w:w="672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61D948F2" w14:textId="77777777" w:rsidR="00295E4E" w:rsidRPr="00541C7E" w:rsidRDefault="00295E4E" w:rsidP="00726241">
            <w:pPr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2960" w:type="dxa"/>
            <w:tcBorders>
              <w:left w:val="single" w:sz="4" w:space="0" w:color="auto"/>
            </w:tcBorders>
            <w:vAlign w:val="center"/>
          </w:tcPr>
          <w:p w14:paraId="67D050EA" w14:textId="77777777" w:rsidR="00295E4E" w:rsidRPr="00541C7E" w:rsidRDefault="00295E4E" w:rsidP="00726241">
            <w:pPr>
              <w:spacing w:line="240" w:lineRule="atLeast"/>
              <w:rPr>
                <w:rFonts w:ascii="ＭＳ 明朝" w:hAnsi="ＭＳ 明朝"/>
              </w:rPr>
            </w:pPr>
            <w:r w:rsidRPr="00541C7E">
              <w:rPr>
                <w:rFonts w:ascii="ＭＳ 明朝" w:hAnsi="ＭＳ 明朝" w:hint="eastAsia"/>
              </w:rPr>
              <w:t>送電用の電柱を設置</w:t>
            </w:r>
          </w:p>
        </w:tc>
        <w:tc>
          <w:tcPr>
            <w:tcW w:w="1936" w:type="dxa"/>
            <w:tcBorders>
              <w:bottom w:val="single" w:sz="4" w:space="0" w:color="auto"/>
            </w:tcBorders>
            <w:vAlign w:val="center"/>
          </w:tcPr>
          <w:p w14:paraId="3DBD1B84" w14:textId="77777777" w:rsidR="00295E4E" w:rsidRPr="00541C7E" w:rsidRDefault="00295E4E" w:rsidP="00726241">
            <w:pPr>
              <w:spacing w:line="240" w:lineRule="atLeast"/>
              <w:jc w:val="right"/>
              <w:rPr>
                <w:rFonts w:ascii="ＭＳ 明朝" w:hAnsi="ＭＳ 明朝"/>
              </w:rPr>
            </w:pPr>
            <w:r w:rsidRPr="00541C7E">
              <w:rPr>
                <w:rFonts w:ascii="ＭＳ 明朝" w:hAnsi="ＭＳ 明朝" w:hint="eastAsia"/>
              </w:rPr>
              <w:t>本</w:t>
            </w:r>
          </w:p>
        </w:tc>
        <w:tc>
          <w:tcPr>
            <w:tcW w:w="2496" w:type="dxa"/>
            <w:tcBorders>
              <w:bottom w:val="single" w:sz="4" w:space="0" w:color="auto"/>
            </w:tcBorders>
            <w:vAlign w:val="center"/>
          </w:tcPr>
          <w:p w14:paraId="1AD5701F" w14:textId="77777777" w:rsidR="00295E4E" w:rsidRPr="00541C7E" w:rsidRDefault="00295E4E" w:rsidP="00F823FE">
            <w:pPr>
              <w:spacing w:line="240" w:lineRule="atLeast"/>
              <w:jc w:val="right"/>
              <w:rPr>
                <w:rFonts w:ascii="ＭＳ 明朝" w:hAnsi="ＭＳ 明朝"/>
              </w:rPr>
            </w:pPr>
          </w:p>
        </w:tc>
      </w:tr>
      <w:tr w:rsidR="00541C7E" w:rsidRPr="00541C7E" w14:paraId="1D2C1AEF" w14:textId="77777777" w:rsidTr="00726241">
        <w:trPr>
          <w:cantSplit/>
          <w:trHeight w:val="654"/>
        </w:trPr>
        <w:tc>
          <w:tcPr>
            <w:tcW w:w="3632" w:type="dxa"/>
            <w:gridSpan w:val="2"/>
            <w:vAlign w:val="center"/>
          </w:tcPr>
          <w:p w14:paraId="39AB423F" w14:textId="77777777" w:rsidR="00295E4E" w:rsidRPr="00541C7E" w:rsidRDefault="00EB2523" w:rsidP="00726241">
            <w:pPr>
              <w:jc w:val="center"/>
              <w:rPr>
                <w:rFonts w:ascii="ＭＳ 明朝" w:hAnsi="ＭＳ 明朝"/>
              </w:rPr>
            </w:pPr>
            <w:r w:rsidRPr="00541C7E">
              <w:rPr>
                <w:rFonts w:ascii="ＭＳ 明朝" w:hAnsi="ＭＳ 明朝" w:hint="eastAsia"/>
                <w:kern w:val="0"/>
              </w:rPr>
              <w:t>ＬＥＤ防犯灯の更新</w:t>
            </w: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935BD" w14:textId="77777777" w:rsidR="00295E4E" w:rsidRPr="00541C7E" w:rsidRDefault="00295E4E" w:rsidP="00726241">
            <w:pPr>
              <w:spacing w:line="240" w:lineRule="atLeast"/>
              <w:jc w:val="right"/>
              <w:rPr>
                <w:rFonts w:ascii="ＭＳ 明朝" w:hAnsi="ＭＳ 明朝"/>
              </w:rPr>
            </w:pPr>
            <w:r w:rsidRPr="00541C7E">
              <w:rPr>
                <w:rFonts w:ascii="ＭＳ 明朝" w:hAnsi="ＭＳ 明朝" w:hint="eastAsia"/>
              </w:rPr>
              <w:t>灯</w:t>
            </w: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F7F1C" w14:textId="77777777" w:rsidR="00295E4E" w:rsidRPr="00541C7E" w:rsidRDefault="00295E4E" w:rsidP="00F823FE">
            <w:pPr>
              <w:pStyle w:val="a7"/>
              <w:spacing w:line="240" w:lineRule="atLeast"/>
              <w:jc w:val="right"/>
              <w:rPr>
                <w:rFonts w:hAnsi="ＭＳ 明朝"/>
              </w:rPr>
            </w:pPr>
          </w:p>
        </w:tc>
      </w:tr>
    </w:tbl>
    <w:p w14:paraId="4011FA6C" w14:textId="77777777" w:rsidR="00295E4E" w:rsidRPr="00541C7E" w:rsidRDefault="00893B9B" w:rsidP="00295E4E">
      <w:pPr>
        <w:spacing w:line="240" w:lineRule="atLeast"/>
        <w:rPr>
          <w:rFonts w:ascii="ＭＳ 明朝" w:hAnsi="ＭＳ 明朝"/>
        </w:rPr>
      </w:pPr>
      <w:r w:rsidRPr="00541C7E">
        <w:rPr>
          <w:rFonts w:ascii="ＭＳ 明朝" w:hAnsi="ＭＳ 明朝" w:hint="eastAsia"/>
        </w:rPr>
        <w:t>２</w:t>
      </w:r>
      <w:r w:rsidR="00295E4E" w:rsidRPr="00541C7E">
        <w:rPr>
          <w:rFonts w:ascii="ＭＳ 明朝" w:hAnsi="ＭＳ 明朝" w:hint="eastAsia"/>
        </w:rPr>
        <w:t xml:space="preserve">　補助事業の完了予定年月日　　　　　　　　年　　月　　日</w:t>
      </w:r>
    </w:p>
    <w:p w14:paraId="0CC0D289" w14:textId="77777777" w:rsidR="00295E4E" w:rsidRPr="00541C7E" w:rsidRDefault="00893B9B" w:rsidP="00295E4E">
      <w:pPr>
        <w:spacing w:line="240" w:lineRule="atLeast"/>
        <w:rPr>
          <w:rFonts w:ascii="ＭＳ 明朝" w:hAnsi="ＭＳ 明朝"/>
        </w:rPr>
      </w:pPr>
      <w:r w:rsidRPr="00541C7E">
        <w:rPr>
          <w:rFonts w:ascii="ＭＳ 明朝" w:hAnsi="ＭＳ 明朝" w:hint="eastAsia"/>
        </w:rPr>
        <w:t>３</w:t>
      </w:r>
      <w:r w:rsidR="00295E4E" w:rsidRPr="00541C7E">
        <w:rPr>
          <w:rFonts w:ascii="ＭＳ 明朝" w:hAnsi="ＭＳ 明朝" w:hint="eastAsia"/>
        </w:rPr>
        <w:t xml:space="preserve">　関係書類</w:t>
      </w:r>
    </w:p>
    <w:p w14:paraId="5C598851" w14:textId="77777777" w:rsidR="00295E4E" w:rsidRPr="00541C7E" w:rsidRDefault="00295E4E" w:rsidP="00295E4E">
      <w:pPr>
        <w:spacing w:line="328" w:lineRule="exact"/>
        <w:rPr>
          <w:rFonts w:ascii="ＭＳ 明朝" w:hAnsi="ＭＳ 明朝"/>
        </w:rPr>
      </w:pPr>
      <w:r w:rsidRPr="00541C7E">
        <w:rPr>
          <w:rFonts w:ascii="ＭＳ 明朝" w:hAnsi="ＭＳ 明朝" w:hint="eastAsia"/>
        </w:rPr>
        <w:t xml:space="preserve">　(1) 防犯灯及び電柱等の位置図</w:t>
      </w:r>
    </w:p>
    <w:p w14:paraId="71CF6E41" w14:textId="77777777" w:rsidR="00295E4E" w:rsidRPr="00541C7E" w:rsidRDefault="00295E4E" w:rsidP="00295E4E">
      <w:pPr>
        <w:spacing w:line="328" w:lineRule="exact"/>
        <w:rPr>
          <w:rFonts w:ascii="ＭＳ 明朝" w:hAnsi="ＭＳ 明朝"/>
        </w:rPr>
      </w:pPr>
      <w:r w:rsidRPr="00541C7E">
        <w:rPr>
          <w:rFonts w:ascii="ＭＳ 明朝" w:hAnsi="ＭＳ 明朝" w:hint="eastAsia"/>
        </w:rPr>
        <w:t xml:space="preserve">　(2) 補助事業に係る見積書の写し</w:t>
      </w:r>
    </w:p>
    <w:p w14:paraId="3DC5A3DB" w14:textId="77777777" w:rsidR="00295E4E" w:rsidRPr="00541C7E" w:rsidRDefault="00295E4E" w:rsidP="00295E4E">
      <w:pPr>
        <w:spacing w:line="328" w:lineRule="exact"/>
        <w:rPr>
          <w:rFonts w:ascii="ＭＳ 明朝" w:hAnsi="ＭＳ 明朝"/>
        </w:rPr>
      </w:pPr>
      <w:r w:rsidRPr="00541C7E">
        <w:rPr>
          <w:rFonts w:ascii="ＭＳ 明朝" w:hAnsi="ＭＳ 明朝" w:hint="eastAsia"/>
        </w:rPr>
        <w:t xml:space="preserve">　(3) </w:t>
      </w:r>
      <w:r w:rsidR="00584A61" w:rsidRPr="00541C7E">
        <w:rPr>
          <w:rFonts w:ascii="ＭＳ 明朝" w:hAnsi="ＭＳ 明朝" w:hint="eastAsia"/>
        </w:rPr>
        <w:t>防犯灯及び電柱の施工</w:t>
      </w:r>
      <w:r w:rsidRPr="00541C7E">
        <w:rPr>
          <w:rFonts w:ascii="ＭＳ 明朝" w:hAnsi="ＭＳ 明朝" w:hint="eastAsia"/>
        </w:rPr>
        <w:t>前の写真等</w:t>
      </w:r>
    </w:p>
    <w:p w14:paraId="622BE64B" w14:textId="77777777" w:rsidR="00295E4E" w:rsidRPr="00541C7E" w:rsidRDefault="00295E4E" w:rsidP="00920791">
      <w:pPr>
        <w:pStyle w:val="a5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p w14:paraId="492EAE00" w14:textId="77777777" w:rsidR="00462ACF" w:rsidRPr="00541C7E" w:rsidRDefault="00462ACF">
      <w:pPr>
        <w:rPr>
          <w:rFonts w:ascii="ＭＳ 明朝" w:hAnsi="ＭＳ 明朝"/>
          <w:sz w:val="24"/>
        </w:rPr>
      </w:pPr>
    </w:p>
    <w:sectPr w:rsidR="00462ACF" w:rsidRPr="00541C7E" w:rsidSect="000D0574">
      <w:footerReference w:type="default" r:id="rId7"/>
      <w:pgSz w:w="11907" w:h="16840" w:code="9"/>
      <w:pgMar w:top="1985" w:right="1701" w:bottom="1701" w:left="1701" w:header="851" w:footer="992" w:gutter="0"/>
      <w:cols w:space="425"/>
      <w:docGrid w:type="linesAndChars" w:linePitch="328" w:charSpace="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659DA" w14:textId="77777777" w:rsidR="00730A6D" w:rsidRDefault="00730A6D">
      <w:r>
        <w:separator/>
      </w:r>
    </w:p>
  </w:endnote>
  <w:endnote w:type="continuationSeparator" w:id="0">
    <w:p w14:paraId="1FC66318" w14:textId="77777777" w:rsidR="00730A6D" w:rsidRDefault="0073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819F6" w14:textId="77777777" w:rsidR="000D0574" w:rsidRPr="000D0574" w:rsidRDefault="000D0574" w:rsidP="000D0574">
    <w:pPr>
      <w:pStyle w:val="a5"/>
      <w:jc w:val="center"/>
      <w:rPr>
        <w:rFonts w:ascii="ＭＳ 明朝" w:hAnsi="ＭＳ 明朝"/>
      </w:rPr>
    </w:pPr>
    <w:r w:rsidRPr="000D0574">
      <w:rPr>
        <w:rFonts w:ascii="ＭＳ 明朝" w:hAnsi="ＭＳ 明朝"/>
      </w:rPr>
      <w:fldChar w:fldCharType="begin"/>
    </w:r>
    <w:r w:rsidRPr="000D0574">
      <w:rPr>
        <w:rFonts w:ascii="ＭＳ 明朝" w:hAnsi="ＭＳ 明朝"/>
      </w:rPr>
      <w:instrText>PAGE   \* MERGEFORMAT</w:instrText>
    </w:r>
    <w:r w:rsidRPr="000D0574">
      <w:rPr>
        <w:rFonts w:ascii="ＭＳ 明朝" w:hAnsi="ＭＳ 明朝"/>
      </w:rPr>
      <w:fldChar w:fldCharType="separate"/>
    </w:r>
    <w:r w:rsidR="001B0236" w:rsidRPr="001B0236">
      <w:rPr>
        <w:rFonts w:ascii="ＭＳ 明朝" w:hAnsi="ＭＳ 明朝"/>
        <w:noProof/>
        <w:lang w:val="ja-JP"/>
      </w:rPr>
      <w:t>1</w:t>
    </w:r>
    <w:r w:rsidRPr="000D0574">
      <w:rPr>
        <w:rFonts w:ascii="ＭＳ 明朝" w:hAnsi="ＭＳ 明朝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AA224" w14:textId="77777777" w:rsidR="00730A6D" w:rsidRDefault="00730A6D">
      <w:r>
        <w:separator/>
      </w:r>
    </w:p>
  </w:footnote>
  <w:footnote w:type="continuationSeparator" w:id="0">
    <w:p w14:paraId="76590C91" w14:textId="77777777" w:rsidR="00730A6D" w:rsidRDefault="00730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A7C7D"/>
    <w:multiLevelType w:val="hybridMultilevel"/>
    <w:tmpl w:val="94A4FC6E"/>
    <w:lvl w:ilvl="0" w:tplc="325428FC">
      <w:start w:val="1"/>
      <w:numFmt w:val="decimal"/>
      <w:lvlText w:val="(%1)"/>
      <w:lvlJc w:val="left"/>
      <w:pPr>
        <w:tabs>
          <w:tab w:val="num" w:pos="444"/>
        </w:tabs>
        <w:ind w:left="444" w:hanging="44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B073ADA"/>
    <w:multiLevelType w:val="hybridMultilevel"/>
    <w:tmpl w:val="E800DD38"/>
    <w:lvl w:ilvl="0" w:tplc="765C141C">
      <w:start w:val="1"/>
      <w:numFmt w:val="decimal"/>
      <w:lvlText w:val="(%1)"/>
      <w:lvlJc w:val="left"/>
      <w:pPr>
        <w:tabs>
          <w:tab w:val="num" w:pos="588"/>
        </w:tabs>
        <w:ind w:left="5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8"/>
        </w:tabs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</w:lvl>
  </w:abstractNum>
  <w:abstractNum w:abstractNumId="2" w15:restartNumberingAfterBreak="0">
    <w:nsid w:val="5C784183"/>
    <w:multiLevelType w:val="hybridMultilevel"/>
    <w:tmpl w:val="A6325966"/>
    <w:lvl w:ilvl="0" w:tplc="B1882AA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79760220">
    <w:abstractNumId w:val="1"/>
  </w:num>
  <w:num w:numId="2" w16cid:durableId="336688126">
    <w:abstractNumId w:val="0"/>
  </w:num>
  <w:num w:numId="3" w16cid:durableId="413162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64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632"/>
    <w:rsid w:val="00010B9C"/>
    <w:rsid w:val="00033267"/>
    <w:rsid w:val="0003470C"/>
    <w:rsid w:val="00060502"/>
    <w:rsid w:val="000620AB"/>
    <w:rsid w:val="00065F92"/>
    <w:rsid w:val="000823AE"/>
    <w:rsid w:val="000B06E1"/>
    <w:rsid w:val="000C0164"/>
    <w:rsid w:val="000C1A3D"/>
    <w:rsid w:val="000D0574"/>
    <w:rsid w:val="000D56B9"/>
    <w:rsid w:val="001005C0"/>
    <w:rsid w:val="00105B7B"/>
    <w:rsid w:val="00125509"/>
    <w:rsid w:val="00140511"/>
    <w:rsid w:val="00163808"/>
    <w:rsid w:val="00173FD4"/>
    <w:rsid w:val="001A031C"/>
    <w:rsid w:val="001A3F72"/>
    <w:rsid w:val="001B0236"/>
    <w:rsid w:val="001B05FD"/>
    <w:rsid w:val="001B2ADA"/>
    <w:rsid w:val="001C041D"/>
    <w:rsid w:val="001C423B"/>
    <w:rsid w:val="001D0B7E"/>
    <w:rsid w:val="001E0ED0"/>
    <w:rsid w:val="001E2106"/>
    <w:rsid w:val="001E62F8"/>
    <w:rsid w:val="001F432A"/>
    <w:rsid w:val="00241578"/>
    <w:rsid w:val="002423E5"/>
    <w:rsid w:val="0024506D"/>
    <w:rsid w:val="00260B0D"/>
    <w:rsid w:val="00262111"/>
    <w:rsid w:val="0026307B"/>
    <w:rsid w:val="00270B33"/>
    <w:rsid w:val="0027114D"/>
    <w:rsid w:val="00276D8F"/>
    <w:rsid w:val="0028414B"/>
    <w:rsid w:val="00295DCB"/>
    <w:rsid w:val="00295E4E"/>
    <w:rsid w:val="0029697B"/>
    <w:rsid w:val="002A177C"/>
    <w:rsid w:val="002A2406"/>
    <w:rsid w:val="002B6BC6"/>
    <w:rsid w:val="002C2417"/>
    <w:rsid w:val="002E7B03"/>
    <w:rsid w:val="00307E30"/>
    <w:rsid w:val="00345FEE"/>
    <w:rsid w:val="00350FF0"/>
    <w:rsid w:val="00350FFE"/>
    <w:rsid w:val="00352F7A"/>
    <w:rsid w:val="00353790"/>
    <w:rsid w:val="003775EE"/>
    <w:rsid w:val="003A6703"/>
    <w:rsid w:val="003C0492"/>
    <w:rsid w:val="003C3279"/>
    <w:rsid w:val="003E2192"/>
    <w:rsid w:val="003F020B"/>
    <w:rsid w:val="003F487F"/>
    <w:rsid w:val="00403EB3"/>
    <w:rsid w:val="004458BA"/>
    <w:rsid w:val="00454D4A"/>
    <w:rsid w:val="00462ACF"/>
    <w:rsid w:val="00493CCF"/>
    <w:rsid w:val="004A5F75"/>
    <w:rsid w:val="004B5D01"/>
    <w:rsid w:val="004B63E9"/>
    <w:rsid w:val="004C7E5B"/>
    <w:rsid w:val="004D5A49"/>
    <w:rsid w:val="005046CC"/>
    <w:rsid w:val="00505A73"/>
    <w:rsid w:val="00510213"/>
    <w:rsid w:val="00525065"/>
    <w:rsid w:val="00541C7E"/>
    <w:rsid w:val="00541D48"/>
    <w:rsid w:val="005422BC"/>
    <w:rsid w:val="00544805"/>
    <w:rsid w:val="0055160A"/>
    <w:rsid w:val="005560EF"/>
    <w:rsid w:val="005564B5"/>
    <w:rsid w:val="00570187"/>
    <w:rsid w:val="0057313E"/>
    <w:rsid w:val="00577C13"/>
    <w:rsid w:val="00584A61"/>
    <w:rsid w:val="00590CE2"/>
    <w:rsid w:val="005954FA"/>
    <w:rsid w:val="005A2CF4"/>
    <w:rsid w:val="005A54E9"/>
    <w:rsid w:val="005A6B71"/>
    <w:rsid w:val="005B6A62"/>
    <w:rsid w:val="005C1F40"/>
    <w:rsid w:val="005C379E"/>
    <w:rsid w:val="005F23EC"/>
    <w:rsid w:val="00602E4B"/>
    <w:rsid w:val="006047BA"/>
    <w:rsid w:val="00604A14"/>
    <w:rsid w:val="006051DD"/>
    <w:rsid w:val="00606512"/>
    <w:rsid w:val="006126E4"/>
    <w:rsid w:val="00616EC4"/>
    <w:rsid w:val="00624C11"/>
    <w:rsid w:val="0062579E"/>
    <w:rsid w:val="006725DD"/>
    <w:rsid w:val="00673795"/>
    <w:rsid w:val="00677E94"/>
    <w:rsid w:val="00680806"/>
    <w:rsid w:val="00697D8B"/>
    <w:rsid w:val="006A23D1"/>
    <w:rsid w:val="006A62F5"/>
    <w:rsid w:val="006A69CC"/>
    <w:rsid w:val="006B001B"/>
    <w:rsid w:val="006B6F5E"/>
    <w:rsid w:val="006D06AA"/>
    <w:rsid w:val="006D7994"/>
    <w:rsid w:val="006E4B73"/>
    <w:rsid w:val="006F0FAE"/>
    <w:rsid w:val="007075D2"/>
    <w:rsid w:val="007248DA"/>
    <w:rsid w:val="00725AD5"/>
    <w:rsid w:val="00726241"/>
    <w:rsid w:val="0072791A"/>
    <w:rsid w:val="00730A6D"/>
    <w:rsid w:val="007428F8"/>
    <w:rsid w:val="0074416D"/>
    <w:rsid w:val="007460A6"/>
    <w:rsid w:val="00751AD9"/>
    <w:rsid w:val="00774D5D"/>
    <w:rsid w:val="00784E87"/>
    <w:rsid w:val="0078754B"/>
    <w:rsid w:val="00790FB9"/>
    <w:rsid w:val="007B0E4D"/>
    <w:rsid w:val="007B3D7C"/>
    <w:rsid w:val="007C3C46"/>
    <w:rsid w:val="007D240A"/>
    <w:rsid w:val="007E07B5"/>
    <w:rsid w:val="007E5844"/>
    <w:rsid w:val="007E5D78"/>
    <w:rsid w:val="008053F5"/>
    <w:rsid w:val="0083134D"/>
    <w:rsid w:val="00842414"/>
    <w:rsid w:val="00842515"/>
    <w:rsid w:val="00844A30"/>
    <w:rsid w:val="008451F6"/>
    <w:rsid w:val="00851A91"/>
    <w:rsid w:val="00856499"/>
    <w:rsid w:val="008653AA"/>
    <w:rsid w:val="0087173F"/>
    <w:rsid w:val="008804F0"/>
    <w:rsid w:val="00887BDB"/>
    <w:rsid w:val="00891632"/>
    <w:rsid w:val="00893B9B"/>
    <w:rsid w:val="00894221"/>
    <w:rsid w:val="00897551"/>
    <w:rsid w:val="008A4E12"/>
    <w:rsid w:val="008B0391"/>
    <w:rsid w:val="008B4750"/>
    <w:rsid w:val="008C09B3"/>
    <w:rsid w:val="008C70B5"/>
    <w:rsid w:val="008D4188"/>
    <w:rsid w:val="008E2E08"/>
    <w:rsid w:val="008F4113"/>
    <w:rsid w:val="009116E0"/>
    <w:rsid w:val="0091701B"/>
    <w:rsid w:val="00920791"/>
    <w:rsid w:val="00920EEF"/>
    <w:rsid w:val="00922335"/>
    <w:rsid w:val="00937F35"/>
    <w:rsid w:val="0095014C"/>
    <w:rsid w:val="009610EF"/>
    <w:rsid w:val="0097427C"/>
    <w:rsid w:val="009A4C0F"/>
    <w:rsid w:val="009A5C31"/>
    <w:rsid w:val="009C52E7"/>
    <w:rsid w:val="009C5750"/>
    <w:rsid w:val="009D4B26"/>
    <w:rsid w:val="009D7EE3"/>
    <w:rsid w:val="009E41C2"/>
    <w:rsid w:val="009F4FC2"/>
    <w:rsid w:val="009F6153"/>
    <w:rsid w:val="00A1268A"/>
    <w:rsid w:val="00A26ED0"/>
    <w:rsid w:val="00A32B17"/>
    <w:rsid w:val="00A37CE8"/>
    <w:rsid w:val="00A405EB"/>
    <w:rsid w:val="00A50CC6"/>
    <w:rsid w:val="00A515A3"/>
    <w:rsid w:val="00A52E64"/>
    <w:rsid w:val="00A57A14"/>
    <w:rsid w:val="00AC44BB"/>
    <w:rsid w:val="00AE3018"/>
    <w:rsid w:val="00AE6D38"/>
    <w:rsid w:val="00B1104C"/>
    <w:rsid w:val="00B138C0"/>
    <w:rsid w:val="00B14E4E"/>
    <w:rsid w:val="00B33404"/>
    <w:rsid w:val="00B34A42"/>
    <w:rsid w:val="00B35BF3"/>
    <w:rsid w:val="00B43353"/>
    <w:rsid w:val="00B434FF"/>
    <w:rsid w:val="00B5502C"/>
    <w:rsid w:val="00B67504"/>
    <w:rsid w:val="00B712ED"/>
    <w:rsid w:val="00B73FE8"/>
    <w:rsid w:val="00B81239"/>
    <w:rsid w:val="00B936B1"/>
    <w:rsid w:val="00BA4F32"/>
    <w:rsid w:val="00BB6A33"/>
    <w:rsid w:val="00BE3630"/>
    <w:rsid w:val="00BE38EC"/>
    <w:rsid w:val="00BF2082"/>
    <w:rsid w:val="00BF2260"/>
    <w:rsid w:val="00C019BC"/>
    <w:rsid w:val="00C01FD5"/>
    <w:rsid w:val="00C0410A"/>
    <w:rsid w:val="00C12421"/>
    <w:rsid w:val="00C13334"/>
    <w:rsid w:val="00C30655"/>
    <w:rsid w:val="00C33C44"/>
    <w:rsid w:val="00C36D56"/>
    <w:rsid w:val="00C55600"/>
    <w:rsid w:val="00C617C6"/>
    <w:rsid w:val="00C6260B"/>
    <w:rsid w:val="00C64289"/>
    <w:rsid w:val="00C66076"/>
    <w:rsid w:val="00C70032"/>
    <w:rsid w:val="00C73736"/>
    <w:rsid w:val="00C77A71"/>
    <w:rsid w:val="00C846AD"/>
    <w:rsid w:val="00C96690"/>
    <w:rsid w:val="00C97502"/>
    <w:rsid w:val="00CE61CB"/>
    <w:rsid w:val="00CF679D"/>
    <w:rsid w:val="00D14086"/>
    <w:rsid w:val="00D24D97"/>
    <w:rsid w:val="00D25D74"/>
    <w:rsid w:val="00D35F05"/>
    <w:rsid w:val="00D41655"/>
    <w:rsid w:val="00D46C5A"/>
    <w:rsid w:val="00D613EB"/>
    <w:rsid w:val="00D73A0B"/>
    <w:rsid w:val="00D931BD"/>
    <w:rsid w:val="00DA1DC5"/>
    <w:rsid w:val="00DA41CB"/>
    <w:rsid w:val="00DA6744"/>
    <w:rsid w:val="00DB26B7"/>
    <w:rsid w:val="00DB5A53"/>
    <w:rsid w:val="00DC169F"/>
    <w:rsid w:val="00DC18E7"/>
    <w:rsid w:val="00DC64C5"/>
    <w:rsid w:val="00DD7F7A"/>
    <w:rsid w:val="00DE7001"/>
    <w:rsid w:val="00DF185A"/>
    <w:rsid w:val="00DF6E06"/>
    <w:rsid w:val="00E03656"/>
    <w:rsid w:val="00E0689C"/>
    <w:rsid w:val="00E10F69"/>
    <w:rsid w:val="00E1153D"/>
    <w:rsid w:val="00E1272B"/>
    <w:rsid w:val="00E24E6F"/>
    <w:rsid w:val="00E52CCC"/>
    <w:rsid w:val="00E5440D"/>
    <w:rsid w:val="00E75762"/>
    <w:rsid w:val="00E87E09"/>
    <w:rsid w:val="00E90BB2"/>
    <w:rsid w:val="00EA3474"/>
    <w:rsid w:val="00EB2523"/>
    <w:rsid w:val="00EC4E57"/>
    <w:rsid w:val="00ED4290"/>
    <w:rsid w:val="00EE104F"/>
    <w:rsid w:val="00EE65EC"/>
    <w:rsid w:val="00F00D35"/>
    <w:rsid w:val="00F01CEE"/>
    <w:rsid w:val="00F21071"/>
    <w:rsid w:val="00F223FD"/>
    <w:rsid w:val="00F365DE"/>
    <w:rsid w:val="00F371D1"/>
    <w:rsid w:val="00F60483"/>
    <w:rsid w:val="00F7327E"/>
    <w:rsid w:val="00F7411F"/>
    <w:rsid w:val="00F77EC8"/>
    <w:rsid w:val="00F823FE"/>
    <w:rsid w:val="00F9008A"/>
    <w:rsid w:val="00F91AC0"/>
    <w:rsid w:val="00FA72F2"/>
    <w:rsid w:val="00FC4233"/>
    <w:rsid w:val="00FD6E34"/>
    <w:rsid w:val="00FE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BCF92D4"/>
  <w15:chartTrackingRefBased/>
  <w15:docId w15:val="{BE5E70C3-2CEB-42E6-B941-83F7CE36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exact"/>
    </w:pPr>
    <w:rPr>
      <w:rFonts w:ascii="ＭＳ 明朝" w:hAnsi="ＭＳ 明朝"/>
      <w:sz w:val="24"/>
    </w:rPr>
  </w:style>
  <w:style w:type="character" w:styleId="a4">
    <w:name w:val="page number"/>
    <w:basedOn w:val="a0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3E2192"/>
    <w:pPr>
      <w:jc w:val="center"/>
    </w:pPr>
    <w:rPr>
      <w:rFonts w:ascii="ＭＳ 明朝"/>
    </w:rPr>
  </w:style>
  <w:style w:type="paragraph" w:styleId="a8">
    <w:name w:val="Closing"/>
    <w:basedOn w:val="a"/>
    <w:rsid w:val="003E2192"/>
    <w:pPr>
      <w:jc w:val="right"/>
    </w:pPr>
    <w:rPr>
      <w:rFonts w:ascii="ＭＳ 明朝"/>
    </w:rPr>
  </w:style>
  <w:style w:type="paragraph" w:styleId="a9">
    <w:name w:val="Balloon Text"/>
    <w:basedOn w:val="a"/>
    <w:semiHidden/>
    <w:rsid w:val="0027114D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295E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295E4E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0D0574"/>
    <w:rPr>
      <w:kern w:val="2"/>
      <w:sz w:val="21"/>
      <w:szCs w:val="24"/>
    </w:rPr>
  </w:style>
  <w:style w:type="table" w:styleId="ac">
    <w:name w:val="Table Grid"/>
    <w:basedOn w:val="a1"/>
    <w:uiPriority w:val="39"/>
    <w:rsid w:val="00B1104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290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長野市防犯灯設置事業等補助金交付要綱</vt:lpstr>
      <vt:lpstr>　　　長野市防犯灯設置事業等補助金交付要綱</vt:lpstr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長野市防犯灯設置事業等補助金交付要綱</dc:title>
  <dc:subject/>
  <dc:creator>辻亜美</dc:creator>
  <cp:keywords/>
  <dc:description/>
  <cp:lastModifiedBy>渋澤　大樹</cp:lastModifiedBy>
  <cp:revision>10</cp:revision>
  <cp:lastPrinted>2025-04-30T06:07:00Z</cp:lastPrinted>
  <dcterms:created xsi:type="dcterms:W3CDTF">2021-09-03T06:57:00Z</dcterms:created>
  <dcterms:modified xsi:type="dcterms:W3CDTF">2026-03-18T02:25:00Z</dcterms:modified>
</cp:coreProperties>
</file>