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E110B" w14:textId="77777777" w:rsidR="008E7F4E" w:rsidRDefault="000A7A8E">
      <w:r>
        <w:rPr>
          <w:rFonts w:hint="eastAsia"/>
        </w:rPr>
        <w:t>【様式２】</w:t>
      </w:r>
    </w:p>
    <w:p w14:paraId="2BF0BD9F" w14:textId="77777777" w:rsidR="008E7F4E" w:rsidRDefault="008E7F4E"/>
    <w:p w14:paraId="4DA74285" w14:textId="77777777" w:rsidR="008E7F4E" w:rsidRDefault="002B7E86">
      <w:pPr>
        <w:jc w:val="center"/>
        <w:rPr>
          <w:sz w:val="24"/>
        </w:rPr>
      </w:pPr>
      <w:r>
        <w:rPr>
          <w:rFonts w:hint="eastAsia"/>
        </w:rPr>
        <w:t>事　業　所</w:t>
      </w:r>
      <w:r w:rsidR="000A7A8E">
        <w:rPr>
          <w:rFonts w:hint="eastAsia"/>
        </w:rPr>
        <w:t xml:space="preserve">　概　要　調　書</w:t>
      </w:r>
    </w:p>
    <w:p w14:paraId="24AFC647" w14:textId="77777777" w:rsidR="008E7F4E" w:rsidRDefault="008E7F4E"/>
    <w:tbl>
      <w:tblPr>
        <w:tblW w:w="83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2318"/>
        <w:gridCol w:w="1345"/>
        <w:gridCol w:w="2788"/>
      </w:tblGrid>
      <w:tr w:rsidR="008E7F4E" w14:paraId="79A88188" w14:textId="77777777">
        <w:trPr>
          <w:trHeight w:val="788"/>
        </w:trPr>
        <w:tc>
          <w:tcPr>
            <w:tcW w:w="1935" w:type="dxa"/>
            <w:vAlign w:val="center"/>
          </w:tcPr>
          <w:p w14:paraId="06566318" w14:textId="77777777" w:rsidR="008E7F4E" w:rsidRDefault="000A7A8E">
            <w:pPr>
              <w:jc w:val="distribute"/>
            </w:pPr>
            <w:r>
              <w:rPr>
                <w:rFonts w:hint="eastAsia"/>
              </w:rPr>
              <w:t>法人名（事業所名）</w:t>
            </w:r>
          </w:p>
        </w:tc>
        <w:tc>
          <w:tcPr>
            <w:tcW w:w="6451" w:type="dxa"/>
            <w:gridSpan w:val="3"/>
            <w:vAlign w:val="center"/>
          </w:tcPr>
          <w:p w14:paraId="3B244644" w14:textId="77777777" w:rsidR="008E7F4E" w:rsidRDefault="008E7F4E"/>
        </w:tc>
      </w:tr>
      <w:tr w:rsidR="008E7F4E" w14:paraId="3F008664" w14:textId="77777777">
        <w:trPr>
          <w:trHeight w:val="786"/>
        </w:trPr>
        <w:tc>
          <w:tcPr>
            <w:tcW w:w="1935" w:type="dxa"/>
            <w:vAlign w:val="center"/>
          </w:tcPr>
          <w:p w14:paraId="507E2EA6" w14:textId="77777777" w:rsidR="008E7F4E" w:rsidRDefault="000A7A8E">
            <w:pPr>
              <w:jc w:val="distribute"/>
            </w:pPr>
            <w:r>
              <w:rPr>
                <w:rFonts w:hint="eastAsia"/>
              </w:rPr>
              <w:t>事業所の所在地</w:t>
            </w:r>
          </w:p>
        </w:tc>
        <w:tc>
          <w:tcPr>
            <w:tcW w:w="6451" w:type="dxa"/>
            <w:gridSpan w:val="3"/>
            <w:vAlign w:val="center"/>
          </w:tcPr>
          <w:p w14:paraId="13D0740B" w14:textId="77777777" w:rsidR="008E7F4E" w:rsidRDefault="008E7F4E"/>
        </w:tc>
      </w:tr>
      <w:tr w:rsidR="008E7F4E" w14:paraId="126A7F19" w14:textId="77777777">
        <w:trPr>
          <w:trHeight w:val="786"/>
        </w:trPr>
        <w:tc>
          <w:tcPr>
            <w:tcW w:w="1935" w:type="dxa"/>
            <w:vAlign w:val="center"/>
          </w:tcPr>
          <w:p w14:paraId="12306D3E" w14:textId="77777777" w:rsidR="008E7F4E" w:rsidRDefault="000A7A8E">
            <w:pPr>
              <w:jc w:val="distribute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6451" w:type="dxa"/>
            <w:gridSpan w:val="3"/>
            <w:vAlign w:val="center"/>
          </w:tcPr>
          <w:p w14:paraId="66DB9EDD" w14:textId="77777777" w:rsidR="008E7F4E" w:rsidRDefault="008E7F4E"/>
        </w:tc>
      </w:tr>
      <w:tr w:rsidR="008E7F4E" w14:paraId="10779777" w14:textId="77777777">
        <w:trPr>
          <w:trHeight w:val="786"/>
        </w:trPr>
        <w:tc>
          <w:tcPr>
            <w:tcW w:w="1935" w:type="dxa"/>
            <w:vAlign w:val="center"/>
          </w:tcPr>
          <w:p w14:paraId="1A9A8A65" w14:textId="77777777" w:rsidR="008E7F4E" w:rsidRDefault="000A7A8E">
            <w:pPr>
              <w:jc w:val="distribute"/>
            </w:pPr>
            <w:r>
              <w:rPr>
                <w:rFonts w:hint="eastAsia"/>
              </w:rPr>
              <w:t>設立年月</w:t>
            </w:r>
          </w:p>
        </w:tc>
        <w:tc>
          <w:tcPr>
            <w:tcW w:w="2318" w:type="dxa"/>
            <w:vAlign w:val="center"/>
          </w:tcPr>
          <w:p w14:paraId="35BC13E4" w14:textId="77777777" w:rsidR="008E7F4E" w:rsidRDefault="000A7A8E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1345" w:type="dxa"/>
            <w:vAlign w:val="center"/>
          </w:tcPr>
          <w:p w14:paraId="0B53EB72" w14:textId="77777777" w:rsidR="008E7F4E" w:rsidRDefault="000A7A8E">
            <w:pPr>
              <w:jc w:val="distribute"/>
            </w:pPr>
            <w:r>
              <w:rPr>
                <w:rFonts w:hint="eastAsia"/>
              </w:rPr>
              <w:t>資本金</w:t>
            </w:r>
          </w:p>
        </w:tc>
        <w:tc>
          <w:tcPr>
            <w:tcW w:w="2788" w:type="dxa"/>
            <w:vAlign w:val="center"/>
          </w:tcPr>
          <w:p w14:paraId="2D7C312F" w14:textId="77777777" w:rsidR="008E7F4E" w:rsidRDefault="000A7A8E">
            <w:r>
              <w:rPr>
                <w:rFonts w:hint="eastAsia"/>
              </w:rPr>
              <w:t xml:space="preserve">　　　　　　　　　　　円</w:t>
            </w:r>
          </w:p>
        </w:tc>
      </w:tr>
      <w:tr w:rsidR="008E7F4E" w14:paraId="3B25ED98" w14:textId="77777777">
        <w:trPr>
          <w:trHeight w:val="786"/>
        </w:trPr>
        <w:tc>
          <w:tcPr>
            <w:tcW w:w="1935" w:type="dxa"/>
            <w:vAlign w:val="center"/>
          </w:tcPr>
          <w:p w14:paraId="56FA7D55" w14:textId="77777777" w:rsidR="008E7F4E" w:rsidRDefault="000A7A8E">
            <w:pPr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451" w:type="dxa"/>
            <w:gridSpan w:val="3"/>
            <w:vAlign w:val="center"/>
          </w:tcPr>
          <w:p w14:paraId="62A6FC32" w14:textId="77777777" w:rsidR="008E7F4E" w:rsidRDefault="000A7A8E">
            <w:pPr>
              <w:ind w:firstLineChars="100" w:firstLine="210"/>
            </w:pPr>
            <w:r>
              <w:rPr>
                <w:rFonts w:hint="eastAsia"/>
              </w:rPr>
              <w:t>単体：約　　　　　人　（連結：約　　　　　人）</w:t>
            </w:r>
          </w:p>
        </w:tc>
      </w:tr>
      <w:tr w:rsidR="008E7F4E" w14:paraId="37069193" w14:textId="77777777">
        <w:trPr>
          <w:trHeight w:val="787"/>
        </w:trPr>
        <w:tc>
          <w:tcPr>
            <w:tcW w:w="1935" w:type="dxa"/>
            <w:vAlign w:val="center"/>
          </w:tcPr>
          <w:p w14:paraId="3918BB7B" w14:textId="77777777" w:rsidR="008E7F4E" w:rsidRDefault="000A7A8E">
            <w:pPr>
              <w:jc w:val="distribute"/>
            </w:pPr>
            <w:r>
              <w:rPr>
                <w:rFonts w:hint="eastAsia"/>
              </w:rPr>
              <w:t>主な事業内容</w:t>
            </w:r>
          </w:p>
        </w:tc>
        <w:tc>
          <w:tcPr>
            <w:tcW w:w="6451" w:type="dxa"/>
            <w:gridSpan w:val="3"/>
            <w:vAlign w:val="center"/>
          </w:tcPr>
          <w:p w14:paraId="04DD40AB" w14:textId="77777777" w:rsidR="008E7F4E" w:rsidRDefault="008E7F4E"/>
        </w:tc>
      </w:tr>
      <w:tr w:rsidR="008E7F4E" w14:paraId="16BEA6A6" w14:textId="77777777">
        <w:trPr>
          <w:trHeight w:val="1701"/>
        </w:trPr>
        <w:tc>
          <w:tcPr>
            <w:tcW w:w="1935" w:type="dxa"/>
            <w:vAlign w:val="center"/>
          </w:tcPr>
          <w:p w14:paraId="120B89C0" w14:textId="77777777" w:rsidR="008E7F4E" w:rsidRDefault="000A7A8E">
            <w:pPr>
              <w:jc w:val="distribute"/>
            </w:pPr>
            <w:r>
              <w:rPr>
                <w:rFonts w:hint="eastAsia"/>
              </w:rPr>
              <w:t>同業他社と比べてＰＲしたい点</w:t>
            </w:r>
          </w:p>
          <w:p w14:paraId="5FB039F4" w14:textId="77777777" w:rsidR="008E7F4E" w:rsidRDefault="000A7A8E">
            <w:pPr>
              <w:jc w:val="left"/>
            </w:pPr>
            <w:r>
              <w:rPr>
                <w:rFonts w:hint="eastAsia"/>
              </w:rPr>
              <w:t>（※１）</w:t>
            </w:r>
          </w:p>
        </w:tc>
        <w:tc>
          <w:tcPr>
            <w:tcW w:w="6451" w:type="dxa"/>
            <w:gridSpan w:val="3"/>
            <w:vAlign w:val="center"/>
          </w:tcPr>
          <w:p w14:paraId="06AC301E" w14:textId="77777777" w:rsidR="008E7F4E" w:rsidRDefault="008E7F4E"/>
        </w:tc>
      </w:tr>
      <w:tr w:rsidR="008E7F4E" w14:paraId="0F5024BA" w14:textId="77777777">
        <w:trPr>
          <w:trHeight w:val="1080"/>
        </w:trPr>
        <w:tc>
          <w:tcPr>
            <w:tcW w:w="1935" w:type="dxa"/>
            <w:vAlign w:val="center"/>
          </w:tcPr>
          <w:p w14:paraId="2B0BE72D" w14:textId="77777777" w:rsidR="008E7F4E" w:rsidRDefault="000A7A8E">
            <w:pPr>
              <w:jc w:val="distribute"/>
            </w:pPr>
            <w:r>
              <w:rPr>
                <w:rFonts w:hint="eastAsia"/>
              </w:rPr>
              <w:t>長野市への</w:t>
            </w:r>
          </w:p>
          <w:p w14:paraId="02B07E05" w14:textId="77777777" w:rsidR="008E7F4E" w:rsidRDefault="000A7A8E">
            <w:pPr>
              <w:jc w:val="distribute"/>
            </w:pPr>
            <w:r>
              <w:rPr>
                <w:rFonts w:hint="eastAsia"/>
              </w:rPr>
              <w:t>事業者登録の有無</w:t>
            </w:r>
          </w:p>
          <w:p w14:paraId="47DF4308" w14:textId="77777777" w:rsidR="008E7F4E" w:rsidRDefault="000A7A8E">
            <w:r>
              <w:rPr>
                <w:rFonts w:hint="eastAsia"/>
              </w:rPr>
              <w:t>（※２）</w:t>
            </w:r>
          </w:p>
        </w:tc>
        <w:tc>
          <w:tcPr>
            <w:tcW w:w="6451" w:type="dxa"/>
            <w:gridSpan w:val="3"/>
          </w:tcPr>
          <w:p w14:paraId="5B1B731B" w14:textId="77777777" w:rsidR="008E7F4E" w:rsidRDefault="000A7A8E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あり・　なし</w:t>
            </w:r>
          </w:p>
          <w:p w14:paraId="471BC48D" w14:textId="77777777" w:rsidR="008E7F4E" w:rsidRDefault="000A7A8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※ありの場合（長野市入札参加登載番号：　　　　　　　）</w:t>
            </w:r>
          </w:p>
        </w:tc>
      </w:tr>
      <w:tr w:rsidR="008E7F4E" w14:paraId="0A8F6AEF" w14:textId="77777777">
        <w:trPr>
          <w:trHeight w:val="1080"/>
        </w:trPr>
        <w:tc>
          <w:tcPr>
            <w:tcW w:w="1935" w:type="dxa"/>
            <w:vAlign w:val="center"/>
          </w:tcPr>
          <w:p w14:paraId="109D9C56" w14:textId="77777777" w:rsidR="008E7F4E" w:rsidRDefault="000A7A8E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451" w:type="dxa"/>
            <w:gridSpan w:val="3"/>
          </w:tcPr>
          <w:p w14:paraId="09833B87" w14:textId="77777777" w:rsidR="008E7F4E" w:rsidRDefault="008E7F4E"/>
        </w:tc>
      </w:tr>
    </w:tbl>
    <w:p w14:paraId="3B0611D7" w14:textId="77777777" w:rsidR="008E7F4E" w:rsidRDefault="008E7F4E">
      <w:pPr>
        <w:ind w:left="1050" w:hangingChars="500" w:hanging="1050"/>
      </w:pPr>
    </w:p>
    <w:p w14:paraId="72E735BA" w14:textId="77777777" w:rsidR="008E7F4E" w:rsidRDefault="000A7A8E">
      <w:pPr>
        <w:ind w:left="1050" w:hangingChars="500" w:hanging="1050"/>
      </w:pPr>
      <w:r>
        <w:rPr>
          <w:rFonts w:hint="eastAsia"/>
        </w:rPr>
        <w:t>注）※１　別紙での提出も可。</w:t>
      </w:r>
    </w:p>
    <w:p w14:paraId="2B050B7F" w14:textId="02ECF19B" w:rsidR="008E7F4E" w:rsidRDefault="000A7A8E" w:rsidP="002B7E86">
      <w:pPr>
        <w:ind w:leftChars="200" w:left="1050" w:hangingChars="300" w:hanging="630"/>
      </w:pPr>
      <w:r>
        <w:rPr>
          <w:rFonts w:hint="eastAsia"/>
        </w:rPr>
        <w:t>※２　長野市物品</w:t>
      </w:r>
      <w:r w:rsidR="00A15AC6">
        <w:rPr>
          <w:rFonts w:hint="eastAsia"/>
        </w:rPr>
        <w:t>・製造等</w:t>
      </w:r>
      <w:r>
        <w:rPr>
          <w:rFonts w:hint="eastAsia"/>
        </w:rPr>
        <w:t>競争入札参加資格者名簿に</w:t>
      </w:r>
      <w:r w:rsidR="00A15AC6">
        <w:rPr>
          <w:rFonts w:hint="eastAsia"/>
        </w:rPr>
        <w:t>登録</w:t>
      </w:r>
      <w:r>
        <w:rPr>
          <w:rFonts w:hint="eastAsia"/>
        </w:rPr>
        <w:t>されている</w:t>
      </w:r>
      <w:r w:rsidR="002B7E86">
        <w:rPr>
          <w:rFonts w:hint="eastAsia"/>
        </w:rPr>
        <w:t>こと</w:t>
      </w:r>
      <w:r>
        <w:rPr>
          <w:rFonts w:hint="eastAsia"/>
        </w:rPr>
        <w:t>を指す。</w:t>
      </w:r>
    </w:p>
    <w:p w14:paraId="7B96C267" w14:textId="0879B870" w:rsidR="008E7F4E" w:rsidRDefault="002B7E86">
      <w:pPr>
        <w:autoSpaceDE w:val="0"/>
        <w:autoSpaceDN w:val="0"/>
        <w:adjustRightInd w:val="0"/>
        <w:ind w:leftChars="200" w:left="1050" w:hangingChars="300" w:hanging="630"/>
      </w:pPr>
      <w:r>
        <w:rPr>
          <w:rFonts w:hint="eastAsia"/>
        </w:rPr>
        <w:t xml:space="preserve">　　　</w:t>
      </w:r>
    </w:p>
    <w:sectPr w:rsidR="008E7F4E">
      <w:pgSz w:w="11906" w:h="16838"/>
      <w:pgMar w:top="1701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B9061" w14:textId="77777777" w:rsidR="000A7A8E" w:rsidRDefault="000A7A8E">
      <w:r>
        <w:separator/>
      </w:r>
    </w:p>
  </w:endnote>
  <w:endnote w:type="continuationSeparator" w:id="0">
    <w:p w14:paraId="14C67473" w14:textId="77777777" w:rsidR="000A7A8E" w:rsidRDefault="000A7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0FFEC" w14:textId="77777777" w:rsidR="000A7A8E" w:rsidRDefault="000A7A8E">
      <w:r>
        <w:separator/>
      </w:r>
    </w:p>
  </w:footnote>
  <w:footnote w:type="continuationSeparator" w:id="0">
    <w:p w14:paraId="137C2609" w14:textId="77777777" w:rsidR="000A7A8E" w:rsidRDefault="000A7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F4E"/>
    <w:rsid w:val="000A7A8E"/>
    <w:rsid w:val="002B7E86"/>
    <w:rsid w:val="003C3C71"/>
    <w:rsid w:val="008A0E93"/>
    <w:rsid w:val="008E7F4E"/>
    <w:rsid w:val="00A1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5B7CFE"/>
  <w15:chartTrackingRefBased/>
  <w15:docId w15:val="{162B31D6-F66C-4349-B490-3AEED22B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1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2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178</Words>
  <Characters>89</Characters>
  <Application>Microsoft Office Word</Application>
  <DocSecurity>0</DocSecurity>
  <Lines>1</Lines>
  <Paragraphs>1</Paragraphs>
  <ScaleCrop>false</ScaleCrop>
  <Company>長野市役所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渋沢　文</dc:creator>
  <cp:lastModifiedBy>大林　明美</cp:lastModifiedBy>
  <cp:revision>10</cp:revision>
  <cp:lastPrinted>2025-04-25T11:12:00Z</cp:lastPrinted>
  <dcterms:created xsi:type="dcterms:W3CDTF">2022-08-09T07:48:00Z</dcterms:created>
  <dcterms:modified xsi:type="dcterms:W3CDTF">2026-01-21T06:15:00Z</dcterms:modified>
</cp:coreProperties>
</file>