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338C" w14:textId="77777777" w:rsidR="006A63E3" w:rsidRPr="00E947B4" w:rsidRDefault="00340252" w:rsidP="0019571B">
      <w:pPr>
        <w:pStyle w:val="a4"/>
        <w:jc w:val="left"/>
        <w:rPr>
          <w:rFonts w:ascii="ＭＳ Ｐ明朝" w:eastAsia="ＭＳ Ｐ明朝" w:hAnsi="ＭＳ Ｐ明朝"/>
          <w:sz w:val="24"/>
          <w:szCs w:val="24"/>
        </w:rPr>
      </w:pPr>
      <w:r w:rsidRPr="00E947B4">
        <w:rPr>
          <w:rFonts w:ascii="ＭＳ Ｐ明朝" w:eastAsia="ＭＳ Ｐ明朝" w:hAnsi="ＭＳ Ｐ明朝" w:hint="eastAsia"/>
          <w:sz w:val="24"/>
          <w:szCs w:val="24"/>
        </w:rPr>
        <w:t>（</w:t>
      </w:r>
      <w:r w:rsidR="001E5D6E" w:rsidRPr="00E947B4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8000A4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E947B4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4616D61" w14:textId="77777777" w:rsidR="00AD2C0D" w:rsidRPr="00E947B4" w:rsidRDefault="001E5D6E" w:rsidP="00AD2C0D">
      <w:pPr>
        <w:spacing w:line="360" w:lineRule="auto"/>
        <w:jc w:val="center"/>
        <w:rPr>
          <w:rFonts w:ascii="ＭＳ Ｐ明朝" w:eastAsia="ＭＳ Ｐ明朝" w:hAnsi="ＭＳ Ｐ明朝"/>
          <w:b/>
          <w:sz w:val="24"/>
          <w:szCs w:val="28"/>
        </w:rPr>
      </w:pPr>
      <w:r w:rsidRPr="00E947B4">
        <w:rPr>
          <w:rFonts w:ascii="ＭＳ Ｐ明朝" w:eastAsia="ＭＳ Ｐ明朝" w:hAnsi="ＭＳ Ｐ明朝" w:hint="eastAsia"/>
          <w:b/>
          <w:sz w:val="28"/>
          <w:szCs w:val="32"/>
        </w:rPr>
        <w:t>質問書</w:t>
      </w:r>
    </w:p>
    <w:p w14:paraId="58AE152D" w14:textId="77777777" w:rsidR="00AD2C0D" w:rsidRPr="00E947B4" w:rsidRDefault="00D83C97" w:rsidP="00D83C97">
      <w:pPr>
        <w:spacing w:line="0" w:lineRule="atLeast"/>
        <w:jc w:val="right"/>
        <w:rPr>
          <w:rFonts w:ascii="ＭＳ Ｐ明朝" w:eastAsia="ＭＳ Ｐ明朝" w:hAnsi="ＭＳ Ｐ明朝"/>
          <w:b/>
        </w:rPr>
      </w:pPr>
      <w:r w:rsidRPr="00E947B4">
        <w:rPr>
          <w:rFonts w:ascii="ＭＳ Ｐ明朝" w:eastAsia="ＭＳ Ｐ明朝" w:hAnsi="ＭＳ Ｐ明朝" w:hint="eastAsia"/>
          <w:sz w:val="23"/>
          <w:szCs w:val="23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4388"/>
      </w:tblGrid>
      <w:tr w:rsidR="00184963" w:rsidRPr="00E947B4" w14:paraId="70383FEA" w14:textId="77777777" w:rsidTr="0019571B">
        <w:tc>
          <w:tcPr>
            <w:tcW w:w="2547" w:type="dxa"/>
            <w:shd w:val="clear" w:color="auto" w:fill="auto"/>
            <w:vAlign w:val="center"/>
          </w:tcPr>
          <w:p w14:paraId="296F51C4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法人名</w:t>
            </w:r>
            <w:r w:rsidR="0019571B" w:rsidRPr="00E947B4">
              <w:rPr>
                <w:rFonts w:ascii="ＭＳ Ｐ明朝" w:eastAsia="ＭＳ Ｐ明朝" w:hAnsi="ＭＳ Ｐ明朝" w:hint="eastAsia"/>
              </w:rPr>
              <w:t>・代表者名</w:t>
            </w:r>
          </w:p>
          <w:p w14:paraId="2EA08DB1" w14:textId="77777777" w:rsidR="0019571B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（グループの場合は</w:t>
            </w:r>
          </w:p>
          <w:p w14:paraId="60688FB2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代表法人名</w:t>
            </w:r>
            <w:r w:rsidR="0019571B" w:rsidRPr="00E947B4">
              <w:rPr>
                <w:rFonts w:ascii="ＭＳ Ｐ明朝" w:eastAsia="ＭＳ Ｐ明朝" w:hAnsi="ＭＳ Ｐ明朝" w:hint="eastAsia"/>
              </w:rPr>
              <w:t>・代表者名</w:t>
            </w:r>
            <w:r w:rsidRPr="00E947B4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5947" w:type="dxa"/>
            <w:gridSpan w:val="2"/>
            <w:vAlign w:val="center"/>
          </w:tcPr>
          <w:p w14:paraId="265D9C0C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84963" w:rsidRPr="00E947B4" w14:paraId="1A817D15" w14:textId="77777777" w:rsidTr="0019571B">
        <w:tc>
          <w:tcPr>
            <w:tcW w:w="2547" w:type="dxa"/>
            <w:shd w:val="clear" w:color="auto" w:fill="auto"/>
            <w:vAlign w:val="center"/>
          </w:tcPr>
          <w:p w14:paraId="38F8DFC1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法人の所在地</w:t>
            </w:r>
          </w:p>
          <w:p w14:paraId="3EACD0BF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（グループの場合は代表法人の所在地）</w:t>
            </w:r>
          </w:p>
        </w:tc>
        <w:tc>
          <w:tcPr>
            <w:tcW w:w="5947" w:type="dxa"/>
            <w:gridSpan w:val="2"/>
            <w:vAlign w:val="center"/>
          </w:tcPr>
          <w:p w14:paraId="06D0FCDE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84963" w:rsidRPr="00E947B4" w14:paraId="052DD816" w14:textId="77777777" w:rsidTr="0019571B">
        <w:trPr>
          <w:trHeight w:val="863"/>
        </w:trPr>
        <w:tc>
          <w:tcPr>
            <w:tcW w:w="2547" w:type="dxa"/>
            <w:shd w:val="clear" w:color="auto" w:fill="auto"/>
            <w:vAlign w:val="center"/>
          </w:tcPr>
          <w:p w14:paraId="74A85D73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グループの場合</w:t>
            </w:r>
          </w:p>
          <w:p w14:paraId="7A160846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の構成法人名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  <w:vAlign w:val="center"/>
          </w:tcPr>
          <w:p w14:paraId="3A485D3E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84963" w:rsidRPr="00E947B4" w14:paraId="0D0495D5" w14:textId="77777777" w:rsidTr="0019571B">
        <w:trPr>
          <w:trHeight w:val="680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4AC77F2F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担　当　者</w:t>
            </w: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62671AF1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所属・部署</w:t>
            </w:r>
          </w:p>
        </w:tc>
        <w:tc>
          <w:tcPr>
            <w:tcW w:w="4388" w:type="dxa"/>
            <w:tcBorders>
              <w:left w:val="dotted" w:sz="4" w:space="0" w:color="auto"/>
            </w:tcBorders>
            <w:vAlign w:val="center"/>
          </w:tcPr>
          <w:p w14:paraId="28818CD5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84963" w:rsidRPr="00E947B4" w14:paraId="31799555" w14:textId="77777777" w:rsidTr="0019571B">
        <w:trPr>
          <w:trHeight w:val="680"/>
        </w:trPr>
        <w:tc>
          <w:tcPr>
            <w:tcW w:w="2547" w:type="dxa"/>
            <w:vMerge/>
            <w:shd w:val="clear" w:color="auto" w:fill="auto"/>
            <w:vAlign w:val="center"/>
          </w:tcPr>
          <w:p w14:paraId="03F4C6AD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60769A76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4388" w:type="dxa"/>
            <w:tcBorders>
              <w:left w:val="dotted" w:sz="4" w:space="0" w:color="auto"/>
            </w:tcBorders>
            <w:vAlign w:val="center"/>
          </w:tcPr>
          <w:p w14:paraId="411082E0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84963" w:rsidRPr="00E947B4" w14:paraId="634AF760" w14:textId="77777777" w:rsidTr="0019571B">
        <w:trPr>
          <w:trHeight w:val="704"/>
        </w:trPr>
        <w:tc>
          <w:tcPr>
            <w:tcW w:w="2547" w:type="dxa"/>
            <w:vMerge/>
            <w:shd w:val="clear" w:color="auto" w:fill="auto"/>
            <w:vAlign w:val="center"/>
          </w:tcPr>
          <w:p w14:paraId="20629C12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020A2F3E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電　話</w:t>
            </w:r>
          </w:p>
        </w:tc>
        <w:tc>
          <w:tcPr>
            <w:tcW w:w="4388" w:type="dxa"/>
            <w:tcBorders>
              <w:left w:val="dotted" w:sz="4" w:space="0" w:color="auto"/>
            </w:tcBorders>
            <w:vAlign w:val="center"/>
          </w:tcPr>
          <w:p w14:paraId="5BC302B0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84963" w:rsidRPr="00E947B4" w14:paraId="0FA6F521" w14:textId="77777777" w:rsidTr="0019571B">
        <w:trPr>
          <w:trHeight w:val="714"/>
        </w:trPr>
        <w:tc>
          <w:tcPr>
            <w:tcW w:w="2547" w:type="dxa"/>
            <w:vMerge/>
            <w:shd w:val="clear" w:color="auto" w:fill="auto"/>
            <w:vAlign w:val="center"/>
          </w:tcPr>
          <w:p w14:paraId="4E00FBC2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16C7322C" w14:textId="77777777" w:rsidR="00AD2C0D" w:rsidRPr="00E947B4" w:rsidRDefault="00362F46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4388" w:type="dxa"/>
            <w:tcBorders>
              <w:left w:val="dotted" w:sz="4" w:space="0" w:color="auto"/>
            </w:tcBorders>
            <w:vAlign w:val="center"/>
          </w:tcPr>
          <w:p w14:paraId="72DC7CA7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84963" w:rsidRPr="00E947B4" w14:paraId="6C30453C" w14:textId="77777777" w:rsidTr="0019571B">
        <w:trPr>
          <w:trHeight w:val="5903"/>
        </w:trPr>
        <w:tc>
          <w:tcPr>
            <w:tcW w:w="2547" w:type="dxa"/>
            <w:shd w:val="clear" w:color="auto" w:fill="auto"/>
            <w:vAlign w:val="center"/>
          </w:tcPr>
          <w:p w14:paraId="13169A2E" w14:textId="77777777" w:rsidR="00AD2C0D" w:rsidRPr="00E947B4" w:rsidRDefault="00AD2C0D" w:rsidP="00B806B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>質問内容</w:t>
            </w:r>
          </w:p>
        </w:tc>
        <w:tc>
          <w:tcPr>
            <w:tcW w:w="5947" w:type="dxa"/>
            <w:gridSpan w:val="2"/>
            <w:vAlign w:val="center"/>
          </w:tcPr>
          <w:p w14:paraId="65258A1C" w14:textId="77777777" w:rsidR="00AD2C0D" w:rsidRPr="00E947B4" w:rsidRDefault="00AD2C0D" w:rsidP="00B806BF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E947B4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</w:tr>
    </w:tbl>
    <w:p w14:paraId="12DD12AC" w14:textId="77777777" w:rsidR="00EC5D65" w:rsidRPr="00EC5D65" w:rsidRDefault="00EC5D65" w:rsidP="00EC5D65">
      <w:pPr>
        <w:ind w:left="200" w:hangingChars="100" w:hanging="200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bookmarkStart w:id="0" w:name="_Hlk58758359"/>
      <w:r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※　</w:t>
      </w:r>
      <w:r w:rsidRPr="00EC5D65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質問対象欄には、「公募設置等指針</w:t>
      </w:r>
      <w:r w:rsidRPr="00EC5D65">
        <w:rPr>
          <w:rFonts w:ascii="ＭＳ Ｐ明朝" w:eastAsia="ＭＳ Ｐ明朝" w:hAnsi="ＭＳ Ｐ明朝" w:cs="Times New Roman"/>
          <w:kern w:val="0"/>
          <w:sz w:val="20"/>
          <w:szCs w:val="20"/>
        </w:rPr>
        <w:t>P.○」、「様式○」等を記載してください。</w:t>
      </w:r>
    </w:p>
    <w:p w14:paraId="46221E56" w14:textId="77777777" w:rsidR="00EC5D65" w:rsidRDefault="00EC5D65" w:rsidP="00EC5D65">
      <w:pPr>
        <w:ind w:left="200" w:hangingChars="100" w:hanging="200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r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※　</w:t>
      </w:r>
      <w:r w:rsidRPr="00EC5D65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欄が不足する場合は、適宜追加してください。</w:t>
      </w:r>
    </w:p>
    <w:p w14:paraId="25F29885" w14:textId="608DE11D" w:rsidR="00AD2C0D" w:rsidRPr="00184963" w:rsidRDefault="00AD2C0D" w:rsidP="00774AD3">
      <w:pPr>
        <w:ind w:left="200" w:hangingChars="100" w:hanging="200"/>
        <w:jc w:val="left"/>
        <w:rPr>
          <w:rFonts w:ascii="ＭＳ Ｐ明朝" w:eastAsia="ＭＳ Ｐ明朝" w:hAnsi="ＭＳ Ｐ明朝" w:cs="Times New Roman"/>
          <w:kern w:val="0"/>
          <w:sz w:val="20"/>
          <w:szCs w:val="20"/>
        </w:rPr>
      </w:pP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※　この「質問</w:t>
      </w:r>
      <w:r w:rsidR="001E5D6E"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書</w:t>
      </w: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」は、</w:t>
      </w:r>
      <w:r w:rsidR="00DF1120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令和</w:t>
      </w:r>
      <w:r w:rsidR="00D62C48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８</w:t>
      </w: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年</w:t>
      </w:r>
      <w:r w:rsidR="00D62C48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７</w:t>
      </w: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月</w:t>
      </w:r>
      <w:r w:rsidR="009C7212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2</w:t>
      </w:r>
      <w:r w:rsidR="00D62C48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4</w:t>
      </w:r>
      <w:r w:rsidR="00DF1120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日（</w:t>
      </w:r>
      <w:r w:rsidR="00D62C48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金</w:t>
      </w:r>
      <w:r w:rsidR="00DF1120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）</w:t>
      </w:r>
      <w:r w:rsidR="00774AD3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午後5</w:t>
      </w: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  <w:u w:val="wave"/>
        </w:rPr>
        <w:t>時</w:t>
      </w: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までに</w:t>
      </w:r>
      <w:r w:rsidR="00774AD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、</w:t>
      </w: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下記のメールアドレスへ提出してくだ</w:t>
      </w:r>
      <w:r w:rsidR="00774AD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さ</w:t>
      </w: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い。</w:t>
      </w:r>
    </w:p>
    <w:p w14:paraId="66D1E089" w14:textId="77777777" w:rsidR="00AD2C0D" w:rsidRPr="00184963" w:rsidRDefault="00AD2C0D" w:rsidP="00AD2C0D">
      <w:pPr>
        <w:ind w:left="200" w:hangingChars="100" w:hanging="200"/>
        <w:jc w:val="left"/>
        <w:rPr>
          <w:rFonts w:ascii="ＭＳ Ｐ明朝" w:eastAsia="ＭＳ Ｐ明朝" w:hAnsi="ＭＳ Ｐ明朝"/>
          <w:sz w:val="20"/>
          <w:szCs w:val="20"/>
        </w:rPr>
      </w:pP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　　</w:t>
      </w:r>
      <w:r w:rsidR="003D56F3"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また、受信確認のため、電子メール送信後、送信した旨の連絡を担当</w:t>
      </w:r>
      <w:r w:rsidR="008000A4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課</w:t>
      </w: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へ電話連絡してください。</w:t>
      </w:r>
      <w:bookmarkEnd w:id="0"/>
    </w:p>
    <w:p w14:paraId="1C9FC6C8" w14:textId="2D61BDE2" w:rsidR="006922EE" w:rsidRPr="00184963" w:rsidRDefault="00C71351">
      <w:pPr>
        <w:rPr>
          <w:rFonts w:ascii="ＭＳ Ｐ明朝" w:eastAsia="ＭＳ Ｐ明朝" w:hAnsi="ＭＳ Ｐ明朝"/>
          <w:sz w:val="20"/>
          <w:szCs w:val="20"/>
        </w:rPr>
      </w:pP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【E‐m</w:t>
      </w:r>
      <w:r w:rsidRPr="00184963">
        <w:rPr>
          <w:rFonts w:ascii="ＭＳ Ｐ明朝" w:eastAsia="ＭＳ Ｐ明朝" w:hAnsi="ＭＳ Ｐ明朝" w:cs="Times New Roman"/>
          <w:kern w:val="0"/>
          <w:sz w:val="20"/>
          <w:szCs w:val="20"/>
        </w:rPr>
        <w:t>ail</w:t>
      </w: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：</w:t>
      </w:r>
      <w:r w:rsidR="00B73F87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 </w:t>
      </w:r>
      <w:hyperlink r:id="rId6" w:history="1">
        <w:r w:rsidR="00DF1120" w:rsidRPr="00553921">
          <w:rPr>
            <w:rStyle w:val="aa"/>
            <w:rFonts w:eastAsiaTheme="minorHAnsi"/>
            <w:color w:val="auto"/>
          </w:rPr>
          <w:t>kouen@city.nagano.lg.jp</w:t>
        </w:r>
      </w:hyperlink>
      <w:r w:rsidR="00B73F87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 xml:space="preserve">】　　【℡： </w:t>
      </w:r>
      <w:r w:rsidR="00DF1120">
        <w:rPr>
          <w:rFonts w:eastAsiaTheme="minorHAnsi" w:hint="eastAsia"/>
        </w:rPr>
        <w:t>026</w:t>
      </w:r>
      <w:r w:rsidR="00DF1120" w:rsidRPr="00926AFD">
        <w:rPr>
          <w:rFonts w:eastAsiaTheme="minorHAnsi" w:hint="eastAsia"/>
        </w:rPr>
        <w:t>-22</w:t>
      </w:r>
      <w:r w:rsidR="00DF1120">
        <w:rPr>
          <w:rFonts w:eastAsiaTheme="minorHAnsi" w:hint="eastAsia"/>
        </w:rPr>
        <w:t>4-</w:t>
      </w:r>
      <w:r w:rsidR="00E16D0B">
        <w:rPr>
          <w:rFonts w:eastAsiaTheme="minorHAnsi" w:hint="eastAsia"/>
        </w:rPr>
        <w:t>7285</w:t>
      </w:r>
      <w:r w:rsidR="00DF1120">
        <w:rPr>
          <w:rFonts w:eastAsiaTheme="minorHAnsi" w:hint="eastAsia"/>
        </w:rPr>
        <w:t>（直通</w:t>
      </w:r>
      <w:r w:rsidR="00DF1120" w:rsidRPr="00926AFD">
        <w:rPr>
          <w:rFonts w:eastAsiaTheme="minorHAnsi" w:hint="eastAsia"/>
        </w:rPr>
        <w:t>）</w:t>
      </w:r>
      <w:r w:rsidRPr="00184963">
        <w:rPr>
          <w:rFonts w:ascii="ＭＳ Ｐ明朝" w:eastAsia="ＭＳ Ｐ明朝" w:hAnsi="ＭＳ Ｐ明朝" w:cs="Times New Roman" w:hint="eastAsia"/>
          <w:kern w:val="0"/>
          <w:sz w:val="20"/>
          <w:szCs w:val="20"/>
        </w:rPr>
        <w:t>】</w:t>
      </w:r>
    </w:p>
    <w:sectPr w:rsidR="006922EE" w:rsidRPr="00184963" w:rsidSect="003E4410">
      <w:headerReference w:type="default" r:id="rId7"/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C4E6" w14:textId="77777777" w:rsidR="00CC4052" w:rsidRDefault="00CC4052" w:rsidP="00AD2C0D">
      <w:r>
        <w:separator/>
      </w:r>
    </w:p>
  </w:endnote>
  <w:endnote w:type="continuationSeparator" w:id="0">
    <w:p w14:paraId="08123F29" w14:textId="77777777" w:rsidR="00CC4052" w:rsidRDefault="00CC4052" w:rsidP="00AD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IDFont+F1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46D0" w14:textId="77777777" w:rsidR="00CC4052" w:rsidRDefault="00CC4052" w:rsidP="00AD2C0D">
      <w:r>
        <w:separator/>
      </w:r>
    </w:p>
  </w:footnote>
  <w:footnote w:type="continuationSeparator" w:id="0">
    <w:p w14:paraId="30812F98" w14:textId="77777777" w:rsidR="00CC4052" w:rsidRDefault="00CC4052" w:rsidP="00AD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880D" w14:textId="77777777" w:rsidR="00362F46" w:rsidRPr="00362F46" w:rsidRDefault="00362F46" w:rsidP="00362F46">
    <w:pPr>
      <w:autoSpaceDE w:val="0"/>
      <w:autoSpaceDN w:val="0"/>
      <w:adjustRightInd w:val="0"/>
      <w:jc w:val="center"/>
      <w:rPr>
        <w:rFonts w:ascii="ＭＳ Ｐ明朝" w:eastAsia="ＭＳ Ｐ明朝" w:hAnsi="ＭＳ Ｐ明朝" w:cs="CIDFont+F1"/>
        <w:color w:val="808080" w:themeColor="background1" w:themeShade="80"/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0D"/>
    <w:rsid w:val="0004211E"/>
    <w:rsid w:val="000472B4"/>
    <w:rsid w:val="000A15F0"/>
    <w:rsid w:val="0017406E"/>
    <w:rsid w:val="0017593E"/>
    <w:rsid w:val="00184963"/>
    <w:rsid w:val="0019571B"/>
    <w:rsid w:val="001E5D6E"/>
    <w:rsid w:val="00232FFD"/>
    <w:rsid w:val="002A2980"/>
    <w:rsid w:val="00340252"/>
    <w:rsid w:val="00362F46"/>
    <w:rsid w:val="003632C8"/>
    <w:rsid w:val="00391ED2"/>
    <w:rsid w:val="003B1A9F"/>
    <w:rsid w:val="003D56F3"/>
    <w:rsid w:val="00444C07"/>
    <w:rsid w:val="00497052"/>
    <w:rsid w:val="005352D8"/>
    <w:rsid w:val="00553921"/>
    <w:rsid w:val="00632916"/>
    <w:rsid w:val="006824BF"/>
    <w:rsid w:val="006922EE"/>
    <w:rsid w:val="006A63E3"/>
    <w:rsid w:val="00774AD3"/>
    <w:rsid w:val="008000A4"/>
    <w:rsid w:val="00817BCE"/>
    <w:rsid w:val="008471BB"/>
    <w:rsid w:val="00865C19"/>
    <w:rsid w:val="00875E08"/>
    <w:rsid w:val="008767AE"/>
    <w:rsid w:val="00886561"/>
    <w:rsid w:val="008B6406"/>
    <w:rsid w:val="00933CE9"/>
    <w:rsid w:val="009C7212"/>
    <w:rsid w:val="00A1755D"/>
    <w:rsid w:val="00A559E7"/>
    <w:rsid w:val="00AD2C0D"/>
    <w:rsid w:val="00B73F87"/>
    <w:rsid w:val="00C00A60"/>
    <w:rsid w:val="00C46207"/>
    <w:rsid w:val="00C71351"/>
    <w:rsid w:val="00C86F62"/>
    <w:rsid w:val="00CC4052"/>
    <w:rsid w:val="00D57199"/>
    <w:rsid w:val="00D62C48"/>
    <w:rsid w:val="00D83C97"/>
    <w:rsid w:val="00DF1120"/>
    <w:rsid w:val="00E16D0B"/>
    <w:rsid w:val="00E67708"/>
    <w:rsid w:val="00E947B4"/>
    <w:rsid w:val="00EC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B03BD1"/>
  <w15:chartTrackingRefBased/>
  <w15:docId w15:val="{B7EC6E5F-3E37-4FF5-AE27-6DFAB48E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C0D"/>
  </w:style>
  <w:style w:type="paragraph" w:styleId="a6">
    <w:name w:val="footer"/>
    <w:basedOn w:val="a"/>
    <w:link w:val="a7"/>
    <w:uiPriority w:val="99"/>
    <w:unhideWhenUsed/>
    <w:rsid w:val="00AD2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C0D"/>
  </w:style>
  <w:style w:type="paragraph" w:customStyle="1" w:styleId="Default">
    <w:name w:val="Default"/>
    <w:rsid w:val="006A63E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6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64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7135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F11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uen@city.nag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鷲澤　祥平</cp:lastModifiedBy>
  <cp:revision>7</cp:revision>
  <cp:lastPrinted>2023-06-15T00:33:00Z</cp:lastPrinted>
  <dcterms:created xsi:type="dcterms:W3CDTF">2023-07-07T08:15:00Z</dcterms:created>
  <dcterms:modified xsi:type="dcterms:W3CDTF">2026-06-03T06:29:00Z</dcterms:modified>
</cp:coreProperties>
</file>