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322E" w:rsidRDefault="00F932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47625</wp:posOffset>
                </wp:positionV>
                <wp:extent cx="866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22E" w:rsidRDefault="00F9322E">
                            <w:r>
                              <w:rPr>
                                <w:rFonts w:hint="eastAsia"/>
                              </w:rPr>
                              <w:t>借用者記入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45pt;margin-top:3.75pt;width:6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uLRAIAAFc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eDGd&#10;zmYTjCi4knE8nqZBzYhkD9HaWPeSqQb5TY4NNENAJ9tb63w2JHu44h+zSvByxYUIhlkXS2HQlkDj&#10;rMIXCnh0TUjU5vhykk4GAv4KEYfvTxANdzABgjdQ0ukSyTxtL2QZ+tMRLoY9pCzkkUdP3UCi64ru&#10;qEuhyh0watTQ6TCZsKmV+YxRC12eY/tpQwzDSLySoMplMh77sQjGeDIDDpE59xTnHiIpQOXYYTRs&#10;ly6MUiBMX4N6Kx6I9TIPmRxzhe4NfB8nzY/HuR1u/fofLH4CAAD//wMAUEsDBBQABgAIAAAAIQCL&#10;I3FM3gAAAAkBAAAPAAAAZHJzL2Rvd25yZXYueG1sTI9BT4NAEIXvJv6HzZh4aewiCKXI0miTnjwV&#10;633LjkBkZ5HdtvTfO570OHkv3/um3Mx2EGecfO9IweMyAoHUONNTq+DwvnvIQfigyejBESq4oodN&#10;dXtT6sK4C+3xXIdWMIR8oRV0IYyFlL7p0Gq/dCMSZ59usjrwObXSTPrCcDvIOIoyaXVPvNDpEbcd&#10;Nl/1ySrIvutk8fZhFrS/7l6nxqZme0iVur+bX55BBJzDXxl+9VkdKnY6uhMZLwZmrLM1VxWsUhCc&#10;50nyBOKoII7zFciqlP8/qH4AAAD//wMAUEsBAi0AFAAGAAgAAAAhALaDOJL+AAAA4QEAABMAAAAA&#10;AAAAAAAAAAAAAAAAAFtDb250ZW50X1R5cGVzXS54bWxQSwECLQAUAAYACAAAACEAOP0h/9YAAACU&#10;AQAACwAAAAAAAAAAAAAAAAAvAQAAX3JlbHMvLnJlbHNQSwECLQAUAAYACAAAACEAprALi0QCAABX&#10;BAAADgAAAAAAAAAAAAAAAAAuAgAAZHJzL2Uyb0RvYy54bWxQSwECLQAUAAYACAAAACEAiyNxTN4A&#10;AAAJAQAADwAAAAAAAAAAAAAAAACeBAAAZHJzL2Rvd25yZXYueG1sUEsFBgAAAAAEAAQA8wAAAKkF&#10;AAAAAA==&#10;">
                <v:textbox style="mso-fit-shape-to-text:t">
                  <w:txbxContent>
                    <w:p w:rsidR="00F9322E" w:rsidRDefault="00F9322E">
                      <w:r>
                        <w:rPr>
                          <w:rFonts w:hint="eastAsia"/>
                        </w:rPr>
                        <w:t>借用者記入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322E" w:rsidRPr="00F9322E" w:rsidRDefault="00F9322E" w:rsidP="00F9322E">
      <w:pPr>
        <w:spacing w:line="300" w:lineRule="exact"/>
        <w:rPr>
          <w:sz w:val="24"/>
        </w:rPr>
      </w:pPr>
      <w:r w:rsidRPr="00F9322E">
        <w:rPr>
          <w:rFonts w:hint="eastAsia"/>
          <w:sz w:val="24"/>
        </w:rPr>
        <w:t>長野市教育委員会事務局</w:t>
      </w:r>
    </w:p>
    <w:p w:rsidR="00F9322E" w:rsidRPr="00F9322E" w:rsidRDefault="00F9322E" w:rsidP="00F9322E">
      <w:pPr>
        <w:spacing w:line="300" w:lineRule="exact"/>
        <w:rPr>
          <w:sz w:val="24"/>
        </w:rPr>
      </w:pPr>
      <w:r w:rsidRPr="00F9322E">
        <w:rPr>
          <w:rFonts w:hint="eastAsia"/>
          <w:sz w:val="24"/>
        </w:rPr>
        <w:t xml:space="preserve">家庭・地域学びの課長　</w:t>
      </w:r>
      <w:r w:rsidR="00E77C9D">
        <w:rPr>
          <w:rFonts w:hint="eastAsia"/>
          <w:sz w:val="24"/>
        </w:rPr>
        <w:t>宛</w:t>
      </w:r>
    </w:p>
    <w:p w:rsidR="00F9322E" w:rsidRPr="00F9322E" w:rsidRDefault="002A3FF1" w:rsidP="002A3FF1">
      <w:pPr>
        <w:jc w:val="center"/>
        <w:rPr>
          <w:sz w:val="32"/>
        </w:rPr>
      </w:pPr>
      <w:r>
        <w:rPr>
          <w:rFonts w:hint="eastAsia"/>
          <w:sz w:val="36"/>
        </w:rPr>
        <w:t xml:space="preserve">　　　</w:t>
      </w:r>
      <w:r w:rsidR="00F9322E" w:rsidRPr="002A3FF1">
        <w:rPr>
          <w:rFonts w:hint="eastAsia"/>
          <w:sz w:val="36"/>
        </w:rPr>
        <w:t>借</w:t>
      </w:r>
      <w:r w:rsidRPr="002A3FF1">
        <w:rPr>
          <w:rFonts w:hint="eastAsia"/>
          <w:sz w:val="36"/>
        </w:rPr>
        <w:t xml:space="preserve">　</w:t>
      </w:r>
      <w:r w:rsidR="00F9322E" w:rsidRPr="002A3FF1">
        <w:rPr>
          <w:rFonts w:hint="eastAsia"/>
          <w:sz w:val="36"/>
        </w:rPr>
        <w:t>用</w:t>
      </w:r>
      <w:r w:rsidRPr="002A3FF1">
        <w:rPr>
          <w:rFonts w:hint="eastAsia"/>
          <w:sz w:val="36"/>
        </w:rPr>
        <w:t xml:space="preserve">　</w:t>
      </w:r>
      <w:r w:rsidR="00F9322E" w:rsidRPr="002A3FF1">
        <w:rPr>
          <w:rFonts w:hint="eastAsia"/>
          <w:sz w:val="36"/>
        </w:rPr>
        <w:t>書</w:t>
      </w:r>
    </w:p>
    <w:p w:rsidR="00A50033" w:rsidRDefault="00F9322E" w:rsidP="00F9322E">
      <w:pPr>
        <w:ind w:firstLineChars="100" w:firstLine="240"/>
        <w:rPr>
          <w:sz w:val="24"/>
          <w:bdr w:val="single" w:sz="4" w:space="0" w:color="auto"/>
        </w:rPr>
      </w:pPr>
      <w:r w:rsidRPr="002A3FF1">
        <w:rPr>
          <w:rFonts w:hint="eastAsia"/>
          <w:sz w:val="24"/>
          <w:bdr w:val="single" w:sz="4" w:space="0" w:color="auto"/>
          <w:shd w:val="pct15" w:color="auto" w:fill="FFFFFF"/>
        </w:rPr>
        <w:t xml:space="preserve">　借用時記入欄　</w:t>
      </w:r>
    </w:p>
    <w:p w:rsidR="00F9322E" w:rsidRPr="00F9322E" w:rsidRDefault="00F9322E" w:rsidP="00F9322E">
      <w:pPr>
        <w:ind w:firstLineChars="100" w:firstLine="240"/>
        <w:rPr>
          <w:sz w:val="24"/>
        </w:rPr>
      </w:pPr>
      <w:r w:rsidRPr="00F9322E">
        <w:rPr>
          <w:rFonts w:hint="eastAsia"/>
          <w:sz w:val="24"/>
        </w:rPr>
        <w:t>１　借用者</w:t>
      </w:r>
      <w:r>
        <w:rPr>
          <w:rFonts w:hint="eastAsia"/>
          <w:sz w:val="24"/>
        </w:rPr>
        <w:t xml:space="preserve">　　</w:t>
      </w:r>
    </w:p>
    <w:tbl>
      <w:tblPr>
        <w:tblStyle w:val="a3"/>
        <w:tblW w:w="8508" w:type="dxa"/>
        <w:tblInd w:w="559" w:type="dxa"/>
        <w:tblLook w:val="04A0" w:firstRow="1" w:lastRow="0" w:firstColumn="1" w:lastColumn="0" w:noHBand="0" w:noVBand="1"/>
      </w:tblPr>
      <w:tblGrid>
        <w:gridCol w:w="1137"/>
        <w:gridCol w:w="2977"/>
        <w:gridCol w:w="992"/>
        <w:gridCol w:w="3402"/>
      </w:tblGrid>
      <w:tr w:rsidR="002A3FF1" w:rsidTr="00C22290">
        <w:trPr>
          <w:trHeight w:val="550"/>
        </w:trPr>
        <w:tc>
          <w:tcPr>
            <w:tcW w:w="1137" w:type="dxa"/>
          </w:tcPr>
          <w:p w:rsidR="00F9322E" w:rsidRPr="00C22290" w:rsidRDefault="00F9322E" w:rsidP="00F9322E">
            <w:r w:rsidRPr="00C22290">
              <w:rPr>
                <w:rFonts w:hint="eastAsia"/>
              </w:rPr>
              <w:t>団体名</w:t>
            </w:r>
          </w:p>
        </w:tc>
        <w:tc>
          <w:tcPr>
            <w:tcW w:w="2977" w:type="dxa"/>
          </w:tcPr>
          <w:p w:rsidR="00F9322E" w:rsidRPr="00C22290" w:rsidRDefault="00F9322E" w:rsidP="00F9322E"/>
        </w:tc>
        <w:tc>
          <w:tcPr>
            <w:tcW w:w="992" w:type="dxa"/>
            <w:tcBorders>
              <w:bottom w:val="single" w:sz="4" w:space="0" w:color="auto"/>
            </w:tcBorders>
          </w:tcPr>
          <w:p w:rsidR="00F9322E" w:rsidRPr="00C22290" w:rsidRDefault="00F9322E" w:rsidP="00F9322E">
            <w:r w:rsidRPr="00C22290">
              <w:rPr>
                <w:rFonts w:hint="eastAsia"/>
              </w:rPr>
              <w:t>代表者</w:t>
            </w:r>
          </w:p>
        </w:tc>
        <w:tc>
          <w:tcPr>
            <w:tcW w:w="3402" w:type="dxa"/>
          </w:tcPr>
          <w:p w:rsidR="00F9322E" w:rsidRPr="00C22290" w:rsidRDefault="00AC07F0" w:rsidP="00F9322E">
            <w:r w:rsidRPr="00C22290">
              <w:rPr>
                <w:rFonts w:hint="eastAsia"/>
              </w:rPr>
              <w:t>氏名</w:t>
            </w:r>
          </w:p>
        </w:tc>
      </w:tr>
      <w:tr w:rsidR="00AC07F0" w:rsidTr="00C22290">
        <w:trPr>
          <w:trHeight w:val="532"/>
        </w:trPr>
        <w:tc>
          <w:tcPr>
            <w:tcW w:w="1137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借用者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C07F0" w:rsidRPr="00C22290" w:rsidRDefault="00AC07F0" w:rsidP="00AC07F0">
            <w:pPr>
              <w:jc w:val="left"/>
              <w:rPr>
                <w:vertAlign w:val="superscript"/>
              </w:rPr>
            </w:pPr>
            <w:r w:rsidRPr="00C22290">
              <w:rPr>
                <w:rFonts w:hint="eastAsia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F0" w:rsidRPr="00C22290" w:rsidRDefault="00AC07F0" w:rsidP="00F9322E">
            <w:r w:rsidRPr="00C22290">
              <w:rPr>
                <w:rFonts w:hint="eastAsia"/>
              </w:rPr>
              <w:t>住</w:t>
            </w:r>
            <w:r w:rsidR="002A3FF1" w:rsidRPr="00C22290">
              <w:rPr>
                <w:rFonts w:hint="eastAsia"/>
              </w:rPr>
              <w:t xml:space="preserve">　</w:t>
            </w:r>
            <w:r w:rsidRPr="00C22290">
              <w:rPr>
                <w:rFonts w:hint="eastAsia"/>
              </w:rPr>
              <w:t>所</w:t>
            </w:r>
          </w:p>
        </w:tc>
        <w:tc>
          <w:tcPr>
            <w:tcW w:w="3402" w:type="dxa"/>
            <w:tcBorders>
              <w:left w:val="nil"/>
            </w:tcBorders>
          </w:tcPr>
          <w:p w:rsidR="00AC07F0" w:rsidRPr="00C22290" w:rsidRDefault="00AC07F0" w:rsidP="00AC07F0"/>
        </w:tc>
      </w:tr>
      <w:tr w:rsidR="00AC07F0" w:rsidTr="00C22290">
        <w:trPr>
          <w:trHeight w:val="514"/>
        </w:trPr>
        <w:tc>
          <w:tcPr>
            <w:tcW w:w="1137" w:type="dxa"/>
            <w:tcBorders>
              <w:left w:val="nil"/>
              <w:bottom w:val="nil"/>
            </w:tcBorders>
          </w:tcPr>
          <w:p w:rsidR="00AC07F0" w:rsidRPr="00C22290" w:rsidRDefault="00AC07F0" w:rsidP="00F9322E"/>
        </w:tc>
        <w:tc>
          <w:tcPr>
            <w:tcW w:w="2977" w:type="dxa"/>
            <w:tcBorders>
              <w:right w:val="nil"/>
            </w:tcBorders>
          </w:tcPr>
          <w:p w:rsidR="00AC07F0" w:rsidRPr="00C22290" w:rsidRDefault="00AC07F0" w:rsidP="00F9322E">
            <w:r w:rsidRPr="00C22290">
              <w:rPr>
                <w:rFonts w:ascii="Segoe UI Symbol" w:hAnsi="Segoe UI Symbol" w:cs="Segoe UI Symbol" w:hint="eastAsia"/>
              </w:rPr>
              <w:t>電話番号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F0" w:rsidRPr="00C22290" w:rsidRDefault="00AC07F0" w:rsidP="00F9322E"/>
        </w:tc>
        <w:tc>
          <w:tcPr>
            <w:tcW w:w="3402" w:type="dxa"/>
            <w:tcBorders>
              <w:left w:val="single" w:sz="4" w:space="0" w:color="auto"/>
              <w:bottom w:val="nil"/>
              <w:right w:val="nil"/>
            </w:tcBorders>
          </w:tcPr>
          <w:p w:rsidR="00AC07F0" w:rsidRPr="00C22290" w:rsidRDefault="00AC07F0" w:rsidP="00F9322E"/>
        </w:tc>
      </w:tr>
    </w:tbl>
    <w:p w:rsidR="00F9322E" w:rsidRPr="00F9322E" w:rsidRDefault="00AC07F0" w:rsidP="00F932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予定期間</w:t>
      </w:r>
    </w:p>
    <w:tbl>
      <w:tblPr>
        <w:tblStyle w:val="a3"/>
        <w:tblW w:w="7941" w:type="dxa"/>
        <w:tblInd w:w="559" w:type="dxa"/>
        <w:tblLook w:val="04A0" w:firstRow="1" w:lastRow="0" w:firstColumn="1" w:lastColumn="0" w:noHBand="0" w:noVBand="1"/>
      </w:tblPr>
      <w:tblGrid>
        <w:gridCol w:w="7941"/>
      </w:tblGrid>
      <w:tr w:rsidR="00AC07F0" w:rsidRPr="00AC07F0" w:rsidTr="001E1704">
        <w:tc>
          <w:tcPr>
            <w:tcW w:w="7941" w:type="dxa"/>
          </w:tcPr>
          <w:p w:rsidR="00AC07F0" w:rsidRPr="00AC07F0" w:rsidRDefault="00AC07F0" w:rsidP="00C22290">
            <w:pPr>
              <w:jc w:val="center"/>
              <w:rPr>
                <w:sz w:val="24"/>
              </w:rPr>
            </w:pPr>
            <w:r w:rsidRPr="00C22290">
              <w:rPr>
                <w:rFonts w:hint="eastAsia"/>
                <w:sz w:val="22"/>
              </w:rPr>
              <w:t>令和　　年　　月　　日　　～　令和　　年　　月　　日　まで</w:t>
            </w:r>
          </w:p>
        </w:tc>
      </w:tr>
    </w:tbl>
    <w:p w:rsidR="00AC07F0" w:rsidRDefault="00C22290" w:rsidP="00F9322E">
      <w:pPr>
        <w:ind w:firstLineChars="100" w:firstLine="240"/>
        <w:rPr>
          <w:sz w:val="24"/>
        </w:rPr>
      </w:pPr>
      <w:r w:rsidRPr="00E05D6F">
        <w:rPr>
          <w:noProof/>
          <w:sz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1238885</wp:posOffset>
                </wp:positionV>
                <wp:extent cx="657225" cy="6191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6F" w:rsidRDefault="00E05D6F">
                            <w:r>
                              <w:rPr>
                                <w:rFonts w:hint="eastAsia"/>
                              </w:rPr>
                              <w:t>受付者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442.2pt;margin-top:97.55pt;width:51.7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quPwIAAFsEAAAOAAAAZHJzL2Uyb0RvYy54bWysVM2O0zAQviPxDpbvNE3Vlm3UdLV0KUJa&#10;fqSFB3Acp7FwPMF2m5TjVkI8BK+AOPM8eRHGTrZbAeKAyMGa8cx8nvlmJsvLtlJkL4yVoFMaj8aU&#10;CM0hl3qb0vfvNk8uKLGO6Zwp0CKlB2Hp5erxo2VTJ2ICJahcGIIg2iZNndLSuTqJIstLUTE7glpo&#10;NBZgKuZQNdsoN6xB9EpFk/F4HjVg8toAF9bi7XVvpKuAXxSCuzdFYYUjKqWYmwunCWfmz2i1ZMnW&#10;sLqUfEiD/UMWFZMaHz1BXTPHyM7I36AqyQ1YKNyIQxVBUUguQg1YTTz+pZrbktUi1ILk2PpEk/1/&#10;sPz1/q0hMsfeUaJZhS3qjp+7u2/d3Y/u+IV0x6/d8djdfUedTDxdTW0TjLqtMc61z6D1ob50W98A&#10;/2CJhnXJ9FZcGQNNKViO6cY+MjoL7XGsB8maV5Dju2znIAC1hak8ILJDEB3bdji1SrSOcLycz55O&#10;JjNKOJrm8SJG2b/Akvvg2lj3QkBFvJBSg5MQwNn+xrre9d4lJA9K5hupVFDMNlsrQ/YMp2YTvgHd&#10;nrspTZqULmb49t8hxuH7E0QlHY6/klVKL05OLPGsPdc5pskSx6TqZaxO6YFGz1zPoWuzdmgg+nuK&#10;M8gPyKuBftpxO1EowXyipMFJT6n9uGNGUKJeauzNIp5O/WoEZYq8omLOLdm5hWmOUCl1lPTi2oV1&#10;8qlquMIeFjLw+5DJkDJOcOjQsG1+Rc714PXwT1j9BAAA//8DAFBLAwQUAAYACAAAACEAxWRu1OEA&#10;AAALAQAADwAAAGRycy9kb3ducmV2LnhtbEyPy07DMBBF90j8gzVIbBB1GkIahzgVQgLBDtoKtm4y&#10;TSL8CLabhr9nWMFydK/OPVOtZ6PZhD4MzkpYLhJgaBvXDraTsNs+XhfAQlS2VdpZlPCNAdb1+Vml&#10;ytad7BtOm9gxgthQKgl9jGPJeWh6NCos3IiWsoPzRkU6fcdbr04EN5qnSZJzowZLC70a8aHH5nNz&#10;NBKK7Hn6CC83r+9NftAiXq2mpy8v5eXFfH8HLOIc/8rwq0/qUJPT3h1tG5gmRpFlVKVA3C6BUUMU&#10;KwFsLyEVaQ68rvj/H+ofAAAA//8DAFBLAQItABQABgAIAAAAIQC2gziS/gAAAOEBAAATAAAAAAAA&#10;AAAAAAAAAAAAAABbQ29udGVudF9UeXBlc10ueG1sUEsBAi0AFAAGAAgAAAAhADj9If/WAAAAlAEA&#10;AAsAAAAAAAAAAAAAAAAALwEAAF9yZWxzLy5yZWxzUEsBAi0AFAAGAAgAAAAhABAfSq4/AgAAWwQA&#10;AA4AAAAAAAAAAAAAAAAALgIAAGRycy9lMm9Eb2MueG1sUEsBAi0AFAAGAAgAAAAhAMVkbtThAAAA&#10;CwEAAA8AAAAAAAAAAAAAAAAAmQQAAGRycy9kb3ducmV2LnhtbFBLBQYAAAAABAAEAPMAAACnBQAA&#10;AAA=&#10;">
                <v:textbox>
                  <w:txbxContent>
                    <w:p w:rsidR="00E05D6F" w:rsidRDefault="00E05D6F">
                      <w:r>
                        <w:rPr>
                          <w:rFonts w:hint="eastAsia"/>
                        </w:rPr>
                        <w:t>受付者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7F0" w:rsidRPr="00AC07F0">
        <w:rPr>
          <w:rFonts w:hint="eastAsia"/>
          <w:sz w:val="24"/>
        </w:rPr>
        <w:t xml:space="preserve">３　</w:t>
      </w:r>
      <w:r w:rsidR="00AC07F0">
        <w:rPr>
          <w:rFonts w:hint="eastAsia"/>
          <w:sz w:val="24"/>
        </w:rPr>
        <w:t>借用品</w:t>
      </w:r>
    </w:p>
    <w:tbl>
      <w:tblPr>
        <w:tblStyle w:val="a3"/>
        <w:tblW w:w="7911" w:type="dxa"/>
        <w:tblInd w:w="589" w:type="dxa"/>
        <w:tblLook w:val="04A0" w:firstRow="1" w:lastRow="0" w:firstColumn="1" w:lastColumn="0" w:noHBand="0" w:noVBand="1"/>
      </w:tblPr>
      <w:tblGrid>
        <w:gridCol w:w="456"/>
        <w:gridCol w:w="1927"/>
        <w:gridCol w:w="5528"/>
      </w:tblGrid>
      <w:tr w:rsidR="00AC07F0" w:rsidTr="00C22290">
        <w:tc>
          <w:tcPr>
            <w:tcW w:w="456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№</w:t>
            </w:r>
          </w:p>
        </w:tc>
        <w:tc>
          <w:tcPr>
            <w:tcW w:w="1927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コード‐整理番号</w:t>
            </w:r>
          </w:p>
        </w:tc>
        <w:tc>
          <w:tcPr>
            <w:tcW w:w="5528" w:type="dxa"/>
          </w:tcPr>
          <w:p w:rsidR="00AC07F0" w:rsidRPr="00C22290" w:rsidRDefault="00AC07F0" w:rsidP="002A3FF1">
            <w:pPr>
              <w:jc w:val="center"/>
            </w:pPr>
            <w:r w:rsidRPr="00C22290">
              <w:rPr>
                <w:rFonts w:hint="eastAsia"/>
              </w:rPr>
              <w:t>DVD　タイトル名</w:t>
            </w:r>
          </w:p>
        </w:tc>
      </w:tr>
      <w:tr w:rsidR="00AC07F0" w:rsidTr="00C22290">
        <w:trPr>
          <w:trHeight w:val="476"/>
        </w:trPr>
        <w:tc>
          <w:tcPr>
            <w:tcW w:w="456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１</w:t>
            </w:r>
          </w:p>
        </w:tc>
        <w:tc>
          <w:tcPr>
            <w:tcW w:w="1927" w:type="dxa"/>
          </w:tcPr>
          <w:p w:rsidR="00AC07F0" w:rsidRPr="00C22290" w:rsidRDefault="00AC07F0" w:rsidP="00F9322E"/>
        </w:tc>
        <w:tc>
          <w:tcPr>
            <w:tcW w:w="5528" w:type="dxa"/>
          </w:tcPr>
          <w:p w:rsidR="00AC07F0" w:rsidRPr="00C22290" w:rsidRDefault="00AC07F0" w:rsidP="00F9322E"/>
        </w:tc>
      </w:tr>
      <w:tr w:rsidR="00AC07F0" w:rsidTr="00C22290">
        <w:trPr>
          <w:trHeight w:val="426"/>
        </w:trPr>
        <w:tc>
          <w:tcPr>
            <w:tcW w:w="456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２</w:t>
            </w:r>
          </w:p>
        </w:tc>
        <w:tc>
          <w:tcPr>
            <w:tcW w:w="1927" w:type="dxa"/>
          </w:tcPr>
          <w:p w:rsidR="00AC07F0" w:rsidRPr="00C22290" w:rsidRDefault="00AC07F0" w:rsidP="00F9322E"/>
        </w:tc>
        <w:tc>
          <w:tcPr>
            <w:tcW w:w="5528" w:type="dxa"/>
          </w:tcPr>
          <w:p w:rsidR="00AC07F0" w:rsidRPr="00C22290" w:rsidRDefault="00AC07F0" w:rsidP="00F9322E"/>
        </w:tc>
      </w:tr>
      <w:tr w:rsidR="00AC07F0" w:rsidTr="00C22290">
        <w:trPr>
          <w:trHeight w:val="444"/>
        </w:trPr>
        <w:tc>
          <w:tcPr>
            <w:tcW w:w="456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３</w:t>
            </w:r>
          </w:p>
        </w:tc>
        <w:tc>
          <w:tcPr>
            <w:tcW w:w="1927" w:type="dxa"/>
          </w:tcPr>
          <w:p w:rsidR="00AC07F0" w:rsidRPr="00C22290" w:rsidRDefault="00AC07F0" w:rsidP="00F9322E"/>
        </w:tc>
        <w:tc>
          <w:tcPr>
            <w:tcW w:w="5528" w:type="dxa"/>
          </w:tcPr>
          <w:p w:rsidR="00AC07F0" w:rsidRPr="00C22290" w:rsidRDefault="00AC07F0" w:rsidP="00F9322E"/>
        </w:tc>
      </w:tr>
      <w:tr w:rsidR="00AC07F0" w:rsidTr="00C22290">
        <w:trPr>
          <w:trHeight w:val="506"/>
        </w:trPr>
        <w:tc>
          <w:tcPr>
            <w:tcW w:w="456" w:type="dxa"/>
          </w:tcPr>
          <w:p w:rsidR="00AC07F0" w:rsidRPr="00C22290" w:rsidRDefault="00AC07F0" w:rsidP="00F9322E">
            <w:r w:rsidRPr="00C22290">
              <w:rPr>
                <w:rFonts w:hint="eastAsia"/>
              </w:rPr>
              <w:t>４</w:t>
            </w:r>
          </w:p>
        </w:tc>
        <w:tc>
          <w:tcPr>
            <w:tcW w:w="1927" w:type="dxa"/>
          </w:tcPr>
          <w:p w:rsidR="00AC07F0" w:rsidRPr="00C22290" w:rsidRDefault="00AC07F0" w:rsidP="00F9322E"/>
        </w:tc>
        <w:tc>
          <w:tcPr>
            <w:tcW w:w="5528" w:type="dxa"/>
          </w:tcPr>
          <w:p w:rsidR="00AC07F0" w:rsidRPr="00C22290" w:rsidRDefault="00AC07F0" w:rsidP="00F9322E"/>
        </w:tc>
      </w:tr>
    </w:tbl>
    <w:p w:rsidR="00AC07F0" w:rsidRPr="00AC07F0" w:rsidRDefault="00AC07F0" w:rsidP="00F9322E">
      <w:pPr>
        <w:ind w:firstLineChars="100" w:firstLine="210"/>
      </w:pPr>
    </w:p>
    <w:p w:rsidR="00F9322E" w:rsidRPr="002A3FF1" w:rsidRDefault="00F9322E" w:rsidP="00F9322E">
      <w:pPr>
        <w:ind w:firstLineChars="100" w:firstLine="240"/>
        <w:rPr>
          <w:sz w:val="24"/>
          <w:bdr w:val="single" w:sz="4" w:space="0" w:color="auto"/>
          <w:shd w:val="pct15" w:color="auto" w:fill="FFFFFF"/>
        </w:rPr>
      </w:pPr>
      <w:r w:rsidRPr="002A3FF1">
        <w:rPr>
          <w:rFonts w:hint="eastAsia"/>
          <w:sz w:val="24"/>
          <w:bdr w:val="single" w:sz="4" w:space="0" w:color="auto"/>
          <w:shd w:val="pct15" w:color="auto" w:fill="FFFFFF"/>
        </w:rPr>
        <w:t xml:space="preserve">　返却時記入欄　</w:t>
      </w:r>
    </w:p>
    <w:tbl>
      <w:tblPr>
        <w:tblStyle w:val="a3"/>
        <w:tblW w:w="7911" w:type="dxa"/>
        <w:tblInd w:w="589" w:type="dxa"/>
        <w:tblLook w:val="04A0" w:firstRow="1" w:lastRow="0" w:firstColumn="1" w:lastColumn="0" w:noHBand="0" w:noVBand="1"/>
      </w:tblPr>
      <w:tblGrid>
        <w:gridCol w:w="1533"/>
        <w:gridCol w:w="6378"/>
      </w:tblGrid>
      <w:tr w:rsidR="002A3FF1" w:rsidTr="001E1704">
        <w:trPr>
          <w:trHeight w:val="327"/>
        </w:trPr>
        <w:tc>
          <w:tcPr>
            <w:tcW w:w="1533" w:type="dxa"/>
          </w:tcPr>
          <w:p w:rsidR="002A3FF1" w:rsidRPr="00C22290" w:rsidRDefault="002A3FF1" w:rsidP="00F9322E">
            <w:r w:rsidRPr="00C22290">
              <w:rPr>
                <w:rFonts w:hint="eastAsia"/>
              </w:rPr>
              <w:t>返却日</w:t>
            </w:r>
          </w:p>
        </w:tc>
        <w:tc>
          <w:tcPr>
            <w:tcW w:w="6378" w:type="dxa"/>
          </w:tcPr>
          <w:p w:rsidR="002A3FF1" w:rsidRPr="00C22290" w:rsidRDefault="002A3FF1" w:rsidP="00456A85">
            <w:pPr>
              <w:jc w:val="center"/>
            </w:pPr>
            <w:r w:rsidRPr="00C22290">
              <w:rPr>
                <w:rFonts w:hint="eastAsia"/>
              </w:rPr>
              <w:t>令和　　年　　月　　日</w:t>
            </w:r>
          </w:p>
        </w:tc>
      </w:tr>
      <w:tr w:rsidR="002A3FF1" w:rsidTr="001E1704">
        <w:trPr>
          <w:trHeight w:val="418"/>
        </w:trPr>
        <w:tc>
          <w:tcPr>
            <w:tcW w:w="1533" w:type="dxa"/>
          </w:tcPr>
          <w:p w:rsidR="002A3FF1" w:rsidRPr="00C22290" w:rsidRDefault="002A3FF1" w:rsidP="00F9322E">
            <w:r w:rsidRPr="00C22290">
              <w:rPr>
                <w:rFonts w:hint="eastAsia"/>
              </w:rPr>
              <w:t>返却者氏名</w:t>
            </w:r>
          </w:p>
        </w:tc>
        <w:tc>
          <w:tcPr>
            <w:tcW w:w="6378" w:type="dxa"/>
          </w:tcPr>
          <w:p w:rsidR="002A3FF1" w:rsidRPr="00C22290" w:rsidRDefault="002A3FF1" w:rsidP="00F9322E"/>
        </w:tc>
      </w:tr>
      <w:tr w:rsidR="002A3FF1" w:rsidTr="001E1704">
        <w:trPr>
          <w:trHeight w:val="664"/>
        </w:trPr>
        <w:tc>
          <w:tcPr>
            <w:tcW w:w="1533" w:type="dxa"/>
          </w:tcPr>
          <w:p w:rsidR="002A3FF1" w:rsidRPr="00C22290" w:rsidRDefault="002A3FF1" w:rsidP="00F9322E">
            <w:r w:rsidRPr="00C22290">
              <w:rPr>
                <w:rFonts w:hint="eastAsia"/>
              </w:rPr>
              <w:t>破損など</w:t>
            </w:r>
          </w:p>
        </w:tc>
        <w:tc>
          <w:tcPr>
            <w:tcW w:w="6378" w:type="dxa"/>
          </w:tcPr>
          <w:p w:rsidR="002A3FF1" w:rsidRPr="00C22290" w:rsidRDefault="002A3FF1" w:rsidP="00F9322E"/>
        </w:tc>
      </w:tr>
    </w:tbl>
    <w:p w:rsidR="002A3FF1" w:rsidRDefault="00C22290" w:rsidP="00F9322E">
      <w:pPr>
        <w:ind w:firstLineChars="100" w:firstLine="240"/>
        <w:rPr>
          <w:sz w:val="24"/>
        </w:rPr>
      </w:pPr>
      <w:r w:rsidRPr="00E05D6F">
        <w:rPr>
          <w:noProof/>
          <w:sz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D02FBD" wp14:editId="5AC4602B">
                <wp:simplePos x="0" y="0"/>
                <wp:positionH relativeFrom="column">
                  <wp:posOffset>5615940</wp:posOffset>
                </wp:positionH>
                <wp:positionV relativeFrom="paragraph">
                  <wp:posOffset>1177290</wp:posOffset>
                </wp:positionV>
                <wp:extent cx="657225" cy="6286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6F" w:rsidRDefault="00E05D6F" w:rsidP="00E05D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02FBD" id="_x0000_s1028" type="#_x0000_t202" style="position:absolute;left:0;text-align:left;margin-left:442.2pt;margin-top:92.7pt;width:51.7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BiQQIAAFsEAAAOAAAAZHJzL2Uyb0RvYy54bWysVM2O0zAQviPxDpbvNG3Ulm7UdLV0KUJa&#10;fqSFB3Acp7FwPMF2m5TjVkI8BK+AOPM8eRHGTrZUC+KAyMHyeDyfv/lmJsvLtlJkL4yVoFM6GY0p&#10;EZpDLvU2pe/fbZ4sKLGO6Zwp0CKlB2Hp5erxo2VTJyKGElQuDEEQbZOmTmnpXJ1EkeWlqJgdQS00&#10;OgswFXNomm2UG9YgeqWieDyeRw2YvDbAhbV4et076SrgF4Xg7k1RWOGISilyc2E1Yc38Gq2WLNka&#10;VpeSDzTYP7ComNT46AnqmjlGdkb+BlVJbsBC4UYcqgiKQnIRcsBsJuMH2dyWrBYhFxTH1ieZ7P+D&#10;5a/3bw2ReUpjSjSrsETd8XN39627+9Edv5Du+LU7Hru772iT2MvV1DbBqNsa41z7DFose0jd1jfA&#10;P1iiYV0yvRVXxkBTCpYj3YmPjM5CexzrQbLmFeT4Lts5CEBtYSqvJapDEB3LdjiVSrSOcDycz57G&#10;8YwSjq55vJjPQikjltwH18a6FwIq4jcpNdgJAZztb6zzZFhyf8W/ZUHJfCOVCobZZmtlyJ5h12zC&#10;F/g/uKY0aVJ6MUMef4cYh+9PEJV02P5KVildnC6xxKv2XOehOR2Tqt8jZaUHGb1yvYauzdqhgEN1&#10;MsgPqKuBvttxOnFTgvlESYOdnlL7cceMoES91Fibi8l06kcjGFPUFQ1z7snOPUxzhEqpo6Tfrl0Y&#10;J6+AhiusYSGDvr7YPZOBMnZwkH2YNj8i53a49eufsPoJAAD//wMAUEsDBBQABgAIAAAAIQB2Ngkb&#10;3wAAAAsBAAAPAAAAZHJzL2Rvd25yZXYueG1sTI/BTsMwDIbvSLxDZCQuiKWMsqWl6YSQQHCDbYJr&#10;1mRtReKUJOvK2+Od4Gbr//T5d7WanGWjCbH3KOFmlgEz2HjdYythu3m6FsBiUqiV9Wgk/JgIq/r8&#10;rFKl9kd8N+M6tYwkGEsloUtpKDmPTWecijM/GKRs74NTidbQch3UkeTO8nmWLbhTPdKFTg3msTPN&#10;1/rgJIj8ZfyMr7dvH81ib4t0tRyfv4OUlxfTwz2wZKb0B8OpPlWHmjrt/AF1ZJYcIs8JpUDc0UBE&#10;IZYFsJ2E+SnidcX//1D/AgAA//8DAFBLAQItABQABgAIAAAAIQC2gziS/gAAAOEBAAATAAAAAAAA&#10;AAAAAAAAAAAAAABbQ29udGVudF9UeXBlc10ueG1sUEsBAi0AFAAGAAgAAAAhADj9If/WAAAAlAEA&#10;AAsAAAAAAAAAAAAAAAAALwEAAF9yZWxzLy5yZWxzUEsBAi0AFAAGAAgAAAAhAC6p0GJBAgAAWwQA&#10;AA4AAAAAAAAAAAAAAAAALgIAAGRycy9lMm9Eb2MueG1sUEsBAi0AFAAGAAgAAAAhAHY2CRvfAAAA&#10;CwEAAA8AAAAAAAAAAAAAAAAAmwQAAGRycy9kb3ducmV2LnhtbFBLBQYAAAAABAAEAPMAAACnBQAA&#10;AAA=&#10;">
                <v:textbox>
                  <w:txbxContent>
                    <w:p w:rsidR="00E05D6F" w:rsidRDefault="00E05D6F" w:rsidP="00E05D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</w:rPr>
        <w:t>（感想）</w:t>
      </w:r>
      <w:r w:rsidR="00873EBE">
        <w:rPr>
          <w:rFonts w:hint="eastAsia"/>
          <w:sz w:val="24"/>
        </w:rPr>
        <w:t xml:space="preserve">　　　　　　　　　　　　　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22290" w:rsidTr="00C1174B">
        <w:tc>
          <w:tcPr>
            <w:tcW w:w="7932" w:type="dxa"/>
          </w:tcPr>
          <w:p w:rsidR="00C22290" w:rsidRPr="00C22290" w:rsidRDefault="00C22290" w:rsidP="00F9322E"/>
        </w:tc>
      </w:tr>
      <w:tr w:rsidR="00C22290" w:rsidTr="00C1174B">
        <w:tc>
          <w:tcPr>
            <w:tcW w:w="7932" w:type="dxa"/>
          </w:tcPr>
          <w:p w:rsidR="00C22290" w:rsidRPr="00C22290" w:rsidRDefault="00C22290" w:rsidP="00F9322E"/>
        </w:tc>
      </w:tr>
      <w:tr w:rsidR="00C22290" w:rsidTr="00C1174B">
        <w:tc>
          <w:tcPr>
            <w:tcW w:w="7932" w:type="dxa"/>
          </w:tcPr>
          <w:p w:rsidR="00C22290" w:rsidRPr="00C22290" w:rsidRDefault="00C22290" w:rsidP="00F9322E"/>
        </w:tc>
      </w:tr>
      <w:tr w:rsidR="00C22290" w:rsidTr="00C1174B">
        <w:tc>
          <w:tcPr>
            <w:tcW w:w="7932" w:type="dxa"/>
          </w:tcPr>
          <w:p w:rsidR="00C22290" w:rsidRPr="00C22290" w:rsidRDefault="00C22290" w:rsidP="00F9322E"/>
        </w:tc>
      </w:tr>
      <w:tr w:rsidR="00C22290" w:rsidTr="00C1174B">
        <w:tc>
          <w:tcPr>
            <w:tcW w:w="7932" w:type="dxa"/>
          </w:tcPr>
          <w:p w:rsidR="00C22290" w:rsidRPr="00C22290" w:rsidRDefault="00C22290" w:rsidP="00F9322E"/>
        </w:tc>
      </w:tr>
      <w:tr w:rsidR="00C22290" w:rsidTr="00C1174B">
        <w:tc>
          <w:tcPr>
            <w:tcW w:w="7932" w:type="dxa"/>
          </w:tcPr>
          <w:p w:rsidR="00C22290" w:rsidRPr="00C22290" w:rsidRDefault="00894A33" w:rsidP="00CA1622">
            <w:pPr>
              <w:ind w:firstLineChars="50" w:firstLine="105"/>
              <w:jc w:val="right"/>
            </w:pPr>
            <w:r>
              <w:rPr>
                <w:rFonts w:hint="eastAsia"/>
              </w:rPr>
              <w:t>※　参観者数　（　　　　人）</w:t>
            </w:r>
          </w:p>
        </w:tc>
      </w:tr>
    </w:tbl>
    <w:p w:rsidR="00C22290" w:rsidRPr="00F9322E" w:rsidRDefault="00C22290" w:rsidP="004C205C">
      <w:pPr>
        <w:rPr>
          <w:sz w:val="24"/>
        </w:rPr>
      </w:pPr>
    </w:p>
    <w:sectPr w:rsidR="00C22290" w:rsidRPr="00F9322E" w:rsidSect="00B04F15">
      <w:pgSz w:w="11906" w:h="16838"/>
      <w:pgMar w:top="907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34" w:rsidRDefault="00FE7D34" w:rsidP="001E1704">
      <w:r>
        <w:separator/>
      </w:r>
    </w:p>
  </w:endnote>
  <w:endnote w:type="continuationSeparator" w:id="0">
    <w:p w:rsidR="00FE7D34" w:rsidRDefault="00FE7D34" w:rsidP="001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34" w:rsidRDefault="00FE7D34" w:rsidP="001E1704">
      <w:r>
        <w:separator/>
      </w:r>
    </w:p>
  </w:footnote>
  <w:footnote w:type="continuationSeparator" w:id="0">
    <w:p w:rsidR="00FE7D34" w:rsidRDefault="00FE7D34" w:rsidP="001E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2E"/>
    <w:rsid w:val="00003CD1"/>
    <w:rsid w:val="000A7D5A"/>
    <w:rsid w:val="001E1704"/>
    <w:rsid w:val="0024112E"/>
    <w:rsid w:val="002A3FF1"/>
    <w:rsid w:val="00456A85"/>
    <w:rsid w:val="004C205C"/>
    <w:rsid w:val="007F1616"/>
    <w:rsid w:val="00873EBE"/>
    <w:rsid w:val="00894A33"/>
    <w:rsid w:val="008B2FCD"/>
    <w:rsid w:val="00927716"/>
    <w:rsid w:val="00A50033"/>
    <w:rsid w:val="00AC07F0"/>
    <w:rsid w:val="00B04F15"/>
    <w:rsid w:val="00C01080"/>
    <w:rsid w:val="00C1174B"/>
    <w:rsid w:val="00C22290"/>
    <w:rsid w:val="00CA1622"/>
    <w:rsid w:val="00E05D6F"/>
    <w:rsid w:val="00E77C9D"/>
    <w:rsid w:val="00EE5134"/>
    <w:rsid w:val="00F9322E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7B961-6CA4-43F7-8E1F-E5288B95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704"/>
  </w:style>
  <w:style w:type="paragraph" w:styleId="a6">
    <w:name w:val="footer"/>
    <w:basedOn w:val="a"/>
    <w:link w:val="a7"/>
    <w:uiPriority w:val="99"/>
    <w:unhideWhenUsed/>
    <w:rsid w:val="001E1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0dc28-d19f-4b69-8a2f-5a1bf7c4d0ba" xsi:nil="true"/>
    <lcf76f155ced4ddcb4097134ff3c332f xmlns="f94cb4b2-6b4f-44c6-bbf5-387142b446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61C18651B99A46B55BEC250C80982F" ma:contentTypeVersion="12" ma:contentTypeDescription="新しいドキュメントを作成します。" ma:contentTypeScope="" ma:versionID="b93e5ca6b8f9d103732c7f46c8c3cfd2">
  <xsd:schema xmlns:xsd="http://www.w3.org/2001/XMLSchema" xmlns:xs="http://www.w3.org/2001/XMLSchema" xmlns:p="http://schemas.microsoft.com/office/2006/metadata/properties" xmlns:ns2="f94cb4b2-6b4f-44c6-bbf5-387142b44693" xmlns:ns3="c100dc28-d19f-4b69-8a2f-5a1bf7c4d0ba" targetNamespace="http://schemas.microsoft.com/office/2006/metadata/properties" ma:root="true" ma:fieldsID="94fcecb14aaeb4cfd7ef604ad0118976" ns2:_="" ns3:_="">
    <xsd:import namespace="f94cb4b2-6b4f-44c6-bbf5-387142b44693"/>
    <xsd:import namespace="c100dc28-d19f-4b69-8a2f-5a1bf7c4d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b4b2-6b4f-44c6-bbf5-387142b4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ca0f4ca-3dbd-44bc-8c61-fbb7630c6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0dc28-d19f-4b69-8a2f-5a1bf7c4d0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cdb5c-41f8-4e08-ac8b-53ed83cf8796}" ma:internalName="TaxCatchAll" ma:showField="CatchAllData" ma:web="c100dc28-d19f-4b69-8a2f-5a1bf7c4d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987F3-552D-4476-A778-49C49FEC3C05}">
  <ds:schemaRefs>
    <ds:schemaRef ds:uri="http://schemas.microsoft.com/office/2006/metadata/properties"/>
    <ds:schemaRef ds:uri="http://schemas.microsoft.com/office/infopath/2007/PartnerControls"/>
    <ds:schemaRef ds:uri="c100dc28-d19f-4b69-8a2f-5a1bf7c4d0ba"/>
    <ds:schemaRef ds:uri="f94cb4b2-6b4f-44c6-bbf5-387142b44693"/>
  </ds:schemaRefs>
</ds:datastoreItem>
</file>

<file path=customXml/itemProps2.xml><?xml version="1.0" encoding="utf-8"?>
<ds:datastoreItem xmlns:ds="http://schemas.openxmlformats.org/officeDocument/2006/customXml" ds:itemID="{C2B34901-294F-41CC-B79B-BEF64AB92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F7AB8-087F-4FD5-A567-C2180AE1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cb4b2-6b4f-44c6-bbf5-387142b44693"/>
    <ds:schemaRef ds:uri="c100dc28-d19f-4b69-8a2f-5a1bf7c4d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01000306</dc:creator>
  <cp:keywords/>
  <dc:description/>
  <cp:lastModifiedBy>01000306</cp:lastModifiedBy>
  <cp:revision>2</cp:revision>
  <cp:lastPrinted>2022-09-06T06:17:00Z</cp:lastPrinted>
  <dcterms:created xsi:type="dcterms:W3CDTF">2024-11-11T08:00:00Z</dcterms:created>
  <dcterms:modified xsi:type="dcterms:W3CDTF">2024-11-11T08:00:00Z</dcterms:modified>
</cp:coreProperties>
</file>